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83BD" w14:textId="6A436A58" w:rsidR="002458A9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HARMONOGRAM SESJI ZIMOWEJ ROKU AKADEMICKIEGO 2024/2025</w:t>
      </w:r>
    </w:p>
    <w:p w14:paraId="20A216C3" w14:textId="33AD8546" w:rsidR="007B4238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Zakład Wschodu Starożytnego</w:t>
      </w:r>
    </w:p>
    <w:p w14:paraId="53040F93" w14:textId="69CB2A5C" w:rsidR="007B4238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Sesja zimowa: 27/01-9/02.2025</w:t>
      </w:r>
    </w:p>
    <w:p w14:paraId="4F2B0E1A" w14:textId="488EECCF" w:rsidR="007B4238" w:rsidRPr="0068101B" w:rsidRDefault="007B4238" w:rsidP="007B423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Sesja poprawkowa: 21/02-2/03.2025</w:t>
      </w:r>
      <w:r w:rsidR="006810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BEE8EC" w14:textId="77777777" w:rsidR="007B4238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8A3EC7" w14:textId="20F66F38" w:rsidR="007B4238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930"/>
        <w:gridCol w:w="1751"/>
        <w:gridCol w:w="1838"/>
        <w:gridCol w:w="1821"/>
        <w:gridCol w:w="1869"/>
      </w:tblGrid>
      <w:tr w:rsidR="007B4238" w14:paraId="08C40857" w14:textId="77777777" w:rsidTr="000940B9">
        <w:tc>
          <w:tcPr>
            <w:tcW w:w="1930" w:type="dxa"/>
          </w:tcPr>
          <w:p w14:paraId="677C750D" w14:textId="76D99E2B" w:rsidR="007B4238" w:rsidRDefault="007B4238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1751" w:type="dxa"/>
          </w:tcPr>
          <w:p w14:paraId="2CA350DC" w14:textId="3494ABF9" w:rsidR="007B4238" w:rsidRDefault="007B4238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38" w:type="dxa"/>
          </w:tcPr>
          <w:p w14:paraId="608AD7F9" w14:textId="00902F71" w:rsidR="007B4238" w:rsidRDefault="007B4238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1821" w:type="dxa"/>
          </w:tcPr>
          <w:p w14:paraId="1061D94C" w14:textId="3423E812" w:rsidR="007B4238" w:rsidRDefault="007B4238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i miejsce</w:t>
            </w:r>
          </w:p>
        </w:tc>
        <w:tc>
          <w:tcPr>
            <w:tcW w:w="1869" w:type="dxa"/>
          </w:tcPr>
          <w:p w14:paraId="14D9F621" w14:textId="6CA121B1" w:rsidR="007B4238" w:rsidRDefault="007B4238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Sesja popr.</w:t>
            </w:r>
          </w:p>
        </w:tc>
      </w:tr>
      <w:tr w:rsidR="007B4238" w14:paraId="212BBAA0" w14:textId="77777777" w:rsidTr="000940B9">
        <w:tc>
          <w:tcPr>
            <w:tcW w:w="1930" w:type="dxa"/>
          </w:tcPr>
          <w:p w14:paraId="225A6ED5" w14:textId="54B16770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Pismo klinowe</w:t>
            </w:r>
          </w:p>
        </w:tc>
        <w:tc>
          <w:tcPr>
            <w:tcW w:w="1751" w:type="dxa"/>
          </w:tcPr>
          <w:p w14:paraId="025AA38B" w14:textId="26651E87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Egz. </w:t>
            </w:r>
            <w:r w:rsidR="00C6589E">
              <w:rPr>
                <w:rFonts w:ascii="Times New Roman" w:hAnsi="Times New Roman" w:cs="Times New Roman"/>
              </w:rPr>
              <w:t>pisemny</w:t>
            </w:r>
          </w:p>
        </w:tc>
        <w:tc>
          <w:tcPr>
            <w:tcW w:w="1838" w:type="dxa"/>
          </w:tcPr>
          <w:p w14:paraId="2833C4CA" w14:textId="0AE383CB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Dr hab. M. </w:t>
            </w:r>
            <w:proofErr w:type="spellStart"/>
            <w:r w:rsidRPr="0068101B">
              <w:rPr>
                <w:rFonts w:ascii="Times New Roman" w:hAnsi="Times New Roman" w:cs="Times New Roman"/>
              </w:rPr>
              <w:t>Sandowicz</w:t>
            </w:r>
            <w:proofErr w:type="spellEnd"/>
            <w:r w:rsidRPr="0068101B">
              <w:rPr>
                <w:rFonts w:ascii="Times New Roman" w:hAnsi="Times New Roman" w:cs="Times New Roman"/>
              </w:rPr>
              <w:t>, prof. UW</w:t>
            </w:r>
          </w:p>
        </w:tc>
        <w:tc>
          <w:tcPr>
            <w:tcW w:w="1821" w:type="dxa"/>
          </w:tcPr>
          <w:p w14:paraId="21477E4B" w14:textId="0F7F07AD" w:rsidR="003B5BC4" w:rsidRPr="003B5BC4" w:rsidRDefault="003B5BC4" w:rsidP="003B5BC4">
            <w:pPr>
              <w:rPr>
                <w:rFonts w:ascii="Times New Roman" w:hAnsi="Times New Roman" w:cs="Times New Roman"/>
              </w:rPr>
            </w:pPr>
            <w:r w:rsidRPr="003B5BC4">
              <w:rPr>
                <w:rFonts w:ascii="Times New Roman" w:hAnsi="Times New Roman" w:cs="Times New Roman"/>
              </w:rPr>
              <w:t>27.01</w:t>
            </w:r>
            <w:r>
              <w:rPr>
                <w:rFonts w:ascii="Times New Roman" w:hAnsi="Times New Roman" w:cs="Times New Roman"/>
              </w:rPr>
              <w:t>.</w:t>
            </w:r>
            <w:r w:rsidRPr="003B5BC4">
              <w:rPr>
                <w:rFonts w:ascii="Times New Roman" w:hAnsi="Times New Roman" w:cs="Times New Roman"/>
              </w:rPr>
              <w:t xml:space="preserve"> godz.10:00</w:t>
            </w:r>
          </w:p>
          <w:p w14:paraId="4EC4D2F8" w14:textId="0A87CDE8" w:rsidR="003B5BC4" w:rsidRPr="003B5BC4" w:rsidRDefault="003B5BC4" w:rsidP="003B5BC4">
            <w:pPr>
              <w:jc w:val="center"/>
              <w:rPr>
                <w:rFonts w:ascii="Times New Roman" w:hAnsi="Times New Roman" w:cs="Times New Roman"/>
              </w:rPr>
            </w:pPr>
            <w:r w:rsidRPr="003B5BC4">
              <w:rPr>
                <w:rFonts w:ascii="Times New Roman" w:hAnsi="Times New Roman" w:cs="Times New Roman"/>
              </w:rPr>
              <w:t>ZWS, sala 1.2</w:t>
            </w:r>
            <w:r w:rsidR="00A34736">
              <w:rPr>
                <w:rFonts w:ascii="Times New Roman" w:hAnsi="Times New Roman" w:cs="Times New Roman"/>
              </w:rPr>
              <w:t>3</w:t>
            </w:r>
          </w:p>
          <w:p w14:paraId="6A40CDE1" w14:textId="382AD58F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B37D7B8" w14:textId="0973BD68" w:rsidR="00031592" w:rsidRPr="00031592" w:rsidRDefault="00031592" w:rsidP="00031592">
            <w:pPr>
              <w:jc w:val="center"/>
              <w:rPr>
                <w:rFonts w:ascii="Times New Roman" w:hAnsi="Times New Roman" w:cs="Times New Roman"/>
              </w:rPr>
            </w:pPr>
            <w:r w:rsidRPr="00031592">
              <w:rPr>
                <w:rFonts w:ascii="Times New Roman" w:hAnsi="Times New Roman" w:cs="Times New Roman"/>
              </w:rPr>
              <w:t>21.02</w:t>
            </w:r>
            <w:r>
              <w:rPr>
                <w:rFonts w:ascii="Times New Roman" w:hAnsi="Times New Roman" w:cs="Times New Roman"/>
              </w:rPr>
              <w:t>.</w:t>
            </w:r>
            <w:r w:rsidRPr="00031592">
              <w:rPr>
                <w:rFonts w:ascii="Times New Roman" w:hAnsi="Times New Roman" w:cs="Times New Roman"/>
              </w:rPr>
              <w:t xml:space="preserve"> godz. 13:30</w:t>
            </w:r>
          </w:p>
          <w:p w14:paraId="285BAD00" w14:textId="77777777" w:rsidR="00031592" w:rsidRPr="00031592" w:rsidRDefault="00031592" w:rsidP="00031592">
            <w:pPr>
              <w:jc w:val="center"/>
              <w:rPr>
                <w:rFonts w:ascii="Times New Roman" w:hAnsi="Times New Roman" w:cs="Times New Roman"/>
              </w:rPr>
            </w:pPr>
            <w:r w:rsidRPr="00031592">
              <w:rPr>
                <w:rFonts w:ascii="Times New Roman" w:hAnsi="Times New Roman" w:cs="Times New Roman"/>
              </w:rPr>
              <w:t>ZWS, sala 1.20</w:t>
            </w:r>
          </w:p>
          <w:p w14:paraId="53272E65" w14:textId="77777777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D7E" w14:paraId="609423EB" w14:textId="77777777" w:rsidTr="000940B9">
        <w:tc>
          <w:tcPr>
            <w:tcW w:w="1930" w:type="dxa"/>
          </w:tcPr>
          <w:p w14:paraId="31BFBEF7" w14:textId="02649857" w:rsidR="00C26D7E" w:rsidRPr="0068101B" w:rsidRDefault="00C26D7E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Nauka języka akadyjskiego 1.1.</w:t>
            </w:r>
          </w:p>
        </w:tc>
        <w:tc>
          <w:tcPr>
            <w:tcW w:w="1751" w:type="dxa"/>
          </w:tcPr>
          <w:p w14:paraId="240DE020" w14:textId="29F4A067" w:rsidR="00C26D7E" w:rsidRPr="0068101B" w:rsidRDefault="00C26D7E" w:rsidP="007B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="0027291C"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38" w:type="dxa"/>
          </w:tcPr>
          <w:p w14:paraId="435BEFA9" w14:textId="4E84A1BB" w:rsidR="00C26D7E" w:rsidRPr="0068101B" w:rsidRDefault="002729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Mgr </w:t>
            </w:r>
            <w:r w:rsidR="004D469E">
              <w:rPr>
                <w:rFonts w:ascii="Times New Roman" w:hAnsi="Times New Roman" w:cs="Times New Roman"/>
              </w:rPr>
              <w:t xml:space="preserve">Ł. </w:t>
            </w:r>
            <w:r w:rsidRPr="0068101B">
              <w:rPr>
                <w:rFonts w:ascii="Times New Roman" w:hAnsi="Times New Roman" w:cs="Times New Roman"/>
              </w:rPr>
              <w:t>Klima</w:t>
            </w:r>
          </w:p>
        </w:tc>
        <w:tc>
          <w:tcPr>
            <w:tcW w:w="1821" w:type="dxa"/>
          </w:tcPr>
          <w:p w14:paraId="4EB473B8" w14:textId="77777777" w:rsidR="0027291C" w:rsidRDefault="0027291C" w:rsidP="002729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 godz.13:15</w:t>
            </w:r>
          </w:p>
          <w:p w14:paraId="7BC845AA" w14:textId="77777777" w:rsidR="0027291C" w:rsidRPr="0068101B" w:rsidRDefault="0027291C" w:rsidP="0027291C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1.23</w:t>
            </w:r>
          </w:p>
          <w:p w14:paraId="3905FD89" w14:textId="77777777" w:rsidR="00C26D7E" w:rsidRPr="003B5BC4" w:rsidRDefault="00C26D7E" w:rsidP="003B5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32F6DF6A" w14:textId="77777777" w:rsidR="0027291C" w:rsidRPr="002663BD" w:rsidRDefault="0027291C" w:rsidP="0027291C">
            <w:pPr>
              <w:jc w:val="center"/>
              <w:rPr>
                <w:rFonts w:ascii="Times New Roman" w:hAnsi="Times New Roman" w:cs="Times New Roman"/>
              </w:rPr>
            </w:pPr>
            <w:r w:rsidRPr="002663BD">
              <w:rPr>
                <w:rFonts w:ascii="Times New Roman" w:hAnsi="Times New Roman" w:cs="Times New Roman"/>
              </w:rPr>
              <w:t>19.02. godz. 15</w:t>
            </w:r>
            <w:r>
              <w:rPr>
                <w:rFonts w:ascii="Times New Roman" w:hAnsi="Times New Roman" w:cs="Times New Roman"/>
              </w:rPr>
              <w:t>:</w:t>
            </w:r>
            <w:r w:rsidRPr="002663BD">
              <w:rPr>
                <w:rFonts w:ascii="Times New Roman" w:hAnsi="Times New Roman" w:cs="Times New Roman"/>
              </w:rPr>
              <w:t>00</w:t>
            </w:r>
          </w:p>
          <w:p w14:paraId="35DC5420" w14:textId="43E5C38B" w:rsidR="00C26D7E" w:rsidRPr="00031592" w:rsidRDefault="0027291C" w:rsidP="0027291C">
            <w:pPr>
              <w:jc w:val="center"/>
              <w:rPr>
                <w:rFonts w:ascii="Times New Roman" w:hAnsi="Times New Roman" w:cs="Times New Roman"/>
              </w:rPr>
            </w:pPr>
            <w:r w:rsidRPr="002663BD">
              <w:rPr>
                <w:rFonts w:ascii="Times New Roman" w:hAnsi="Times New Roman" w:cs="Times New Roman"/>
              </w:rPr>
              <w:t>ZWS, sala 1.2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12AC2" w14:paraId="5DC73F0E" w14:textId="77777777" w:rsidTr="000940B9">
        <w:tc>
          <w:tcPr>
            <w:tcW w:w="1930" w:type="dxa"/>
          </w:tcPr>
          <w:p w14:paraId="6F353136" w14:textId="20EB46DD" w:rsidR="00812AC2" w:rsidRPr="0068101B" w:rsidRDefault="00812AC2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Podstawowe wiadomości o obszarze </w:t>
            </w:r>
            <w:r>
              <w:rPr>
                <w:rFonts w:ascii="Times New Roman" w:hAnsi="Times New Roman" w:cs="Times New Roman"/>
              </w:rPr>
              <w:t xml:space="preserve">Azji Zachodniej </w:t>
            </w:r>
            <w:r w:rsidRPr="006810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1" w:type="dxa"/>
          </w:tcPr>
          <w:p w14:paraId="66ADC712" w14:textId="0C20CA60" w:rsidR="00812AC2" w:rsidRPr="0068101B" w:rsidRDefault="00812AC2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Egz. ustny</w:t>
            </w:r>
          </w:p>
        </w:tc>
        <w:tc>
          <w:tcPr>
            <w:tcW w:w="1838" w:type="dxa"/>
          </w:tcPr>
          <w:p w14:paraId="354DA255" w14:textId="77777777" w:rsidR="00812AC2" w:rsidRPr="0068101B" w:rsidRDefault="00812AC2" w:rsidP="00812AC2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Prof.</w:t>
            </w:r>
          </w:p>
          <w:p w14:paraId="33BAF174" w14:textId="7E595ECE" w:rsidR="00812AC2" w:rsidRPr="0068101B" w:rsidRDefault="00812AC2" w:rsidP="00812AC2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68101B">
              <w:rPr>
                <w:rFonts w:ascii="Times New Roman" w:hAnsi="Times New Roman" w:cs="Times New Roman"/>
              </w:rPr>
              <w:t>Taracha</w:t>
            </w:r>
            <w:proofErr w:type="spellEnd"/>
          </w:p>
        </w:tc>
        <w:tc>
          <w:tcPr>
            <w:tcW w:w="1821" w:type="dxa"/>
          </w:tcPr>
          <w:p w14:paraId="40838077" w14:textId="77777777" w:rsidR="00812AC2" w:rsidRPr="00AC0CC5" w:rsidRDefault="00812AC2" w:rsidP="00812AC2">
            <w:pPr>
              <w:jc w:val="center"/>
              <w:rPr>
                <w:rFonts w:ascii="Times New Roman" w:hAnsi="Times New Roman" w:cs="Times New Roman"/>
              </w:rPr>
            </w:pPr>
            <w:r w:rsidRPr="00AC0CC5">
              <w:rPr>
                <w:rFonts w:ascii="Times New Roman" w:hAnsi="Times New Roman" w:cs="Times New Roman"/>
              </w:rPr>
              <w:t>30.01. godz.10</w:t>
            </w:r>
            <w:r>
              <w:rPr>
                <w:rFonts w:ascii="Times New Roman" w:hAnsi="Times New Roman" w:cs="Times New Roman"/>
              </w:rPr>
              <w:t>:</w:t>
            </w:r>
            <w:r w:rsidRPr="00AC0CC5">
              <w:rPr>
                <w:rFonts w:ascii="Times New Roman" w:hAnsi="Times New Roman" w:cs="Times New Roman"/>
              </w:rPr>
              <w:t>00</w:t>
            </w:r>
          </w:p>
          <w:p w14:paraId="25CDC8E8" w14:textId="0FE43A2A" w:rsidR="00812AC2" w:rsidRDefault="00812AC2" w:rsidP="00812AC2">
            <w:pPr>
              <w:rPr>
                <w:rFonts w:ascii="Times New Roman" w:hAnsi="Times New Roman" w:cs="Times New Roman"/>
              </w:rPr>
            </w:pPr>
            <w:r w:rsidRPr="00AC0CC5">
              <w:rPr>
                <w:rFonts w:ascii="Times New Roman" w:hAnsi="Times New Roman" w:cs="Times New Roman"/>
              </w:rPr>
              <w:t>ZWS, sala 1.19</w:t>
            </w:r>
          </w:p>
        </w:tc>
        <w:tc>
          <w:tcPr>
            <w:tcW w:w="1869" w:type="dxa"/>
          </w:tcPr>
          <w:p w14:paraId="1C8A06AE" w14:textId="77777777" w:rsidR="00812AC2" w:rsidRPr="00864508" w:rsidRDefault="00812AC2" w:rsidP="00812AC2">
            <w:pPr>
              <w:jc w:val="center"/>
              <w:rPr>
                <w:rFonts w:ascii="Times New Roman" w:hAnsi="Times New Roman" w:cs="Times New Roman"/>
              </w:rPr>
            </w:pPr>
            <w:r w:rsidRPr="00864508">
              <w:rPr>
                <w:rFonts w:ascii="Times New Roman" w:hAnsi="Times New Roman" w:cs="Times New Roman"/>
              </w:rPr>
              <w:t>26.02. godz. 13</w:t>
            </w:r>
            <w:r>
              <w:rPr>
                <w:rFonts w:ascii="Times New Roman" w:hAnsi="Times New Roman" w:cs="Times New Roman"/>
              </w:rPr>
              <w:t>:</w:t>
            </w:r>
            <w:r w:rsidRPr="00864508">
              <w:rPr>
                <w:rFonts w:ascii="Times New Roman" w:hAnsi="Times New Roman" w:cs="Times New Roman"/>
              </w:rPr>
              <w:t>45</w:t>
            </w:r>
          </w:p>
          <w:p w14:paraId="62A136FC" w14:textId="762EF1FC" w:rsidR="00812AC2" w:rsidRPr="002663BD" w:rsidRDefault="00812AC2" w:rsidP="00812AC2">
            <w:pPr>
              <w:jc w:val="center"/>
              <w:rPr>
                <w:rFonts w:ascii="Times New Roman" w:hAnsi="Times New Roman" w:cs="Times New Roman"/>
              </w:rPr>
            </w:pPr>
            <w:r w:rsidRPr="00864508">
              <w:rPr>
                <w:rFonts w:ascii="Times New Roman" w:hAnsi="Times New Roman" w:cs="Times New Roman"/>
              </w:rPr>
              <w:t>ZWS, sala 1.19</w:t>
            </w:r>
          </w:p>
        </w:tc>
      </w:tr>
      <w:tr w:rsidR="007B4238" w14:paraId="4D07846D" w14:textId="77777777" w:rsidTr="000940B9">
        <w:tc>
          <w:tcPr>
            <w:tcW w:w="1930" w:type="dxa"/>
          </w:tcPr>
          <w:p w14:paraId="158056CF" w14:textId="0B07097E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Gramatyka języka akadyjskiego 1.1.</w:t>
            </w:r>
          </w:p>
        </w:tc>
        <w:tc>
          <w:tcPr>
            <w:tcW w:w="1751" w:type="dxa"/>
          </w:tcPr>
          <w:p w14:paraId="778F0835" w14:textId="5ACAA39A" w:rsidR="007B4238" w:rsidRPr="0068101B" w:rsidRDefault="00362F3B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Egz. pisemny (test)</w:t>
            </w:r>
            <w:r w:rsidR="007B4238" w:rsidRPr="0068101B">
              <w:rPr>
                <w:rFonts w:ascii="Times New Roman" w:hAnsi="Times New Roman" w:cs="Times New Roman"/>
              </w:rPr>
              <w:t xml:space="preserve"> + egz. ustny</w:t>
            </w:r>
          </w:p>
        </w:tc>
        <w:tc>
          <w:tcPr>
            <w:tcW w:w="1838" w:type="dxa"/>
          </w:tcPr>
          <w:p w14:paraId="5FE71A99" w14:textId="3824C8C4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O. Drewnowska</w:t>
            </w:r>
          </w:p>
        </w:tc>
        <w:tc>
          <w:tcPr>
            <w:tcW w:w="1821" w:type="dxa"/>
          </w:tcPr>
          <w:p w14:paraId="791ECE34" w14:textId="0D5EBF0F" w:rsidR="00C73A8B" w:rsidRDefault="0047094E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 godz. 11</w:t>
            </w:r>
            <w:r w:rsidR="006A01DF">
              <w:rPr>
                <w:rFonts w:ascii="Times New Roman" w:hAnsi="Times New Roman" w:cs="Times New Roman"/>
              </w:rPr>
              <w:t>:</w:t>
            </w:r>
            <w:r w:rsidR="006A3ED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  <w:p w14:paraId="453ABE42" w14:textId="0013DF46" w:rsidR="007B4238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 1.2</w:t>
            </w:r>
            <w:r w:rsidR="00A347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9" w:type="dxa"/>
          </w:tcPr>
          <w:p w14:paraId="3F27A8B7" w14:textId="19A3C5C6" w:rsidR="007B4238" w:rsidRDefault="006E7DFA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  <w:r w:rsidR="000940B9">
              <w:rPr>
                <w:rFonts w:ascii="Times New Roman" w:hAnsi="Times New Roman" w:cs="Times New Roman"/>
              </w:rPr>
              <w:t>. godz.13</w:t>
            </w:r>
            <w:r w:rsidR="006A01DF">
              <w:rPr>
                <w:rFonts w:ascii="Times New Roman" w:hAnsi="Times New Roman" w:cs="Times New Roman"/>
              </w:rPr>
              <w:t>:</w:t>
            </w:r>
            <w:r w:rsidR="000940B9">
              <w:rPr>
                <w:rFonts w:ascii="Times New Roman" w:hAnsi="Times New Roman" w:cs="Times New Roman"/>
              </w:rPr>
              <w:t>00</w:t>
            </w:r>
          </w:p>
          <w:p w14:paraId="79A1BE1E" w14:textId="306E02EB" w:rsidR="000940B9" w:rsidRPr="0068101B" w:rsidRDefault="000940B9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</w:t>
            </w:r>
            <w:r w:rsidR="00EB3163">
              <w:rPr>
                <w:rFonts w:ascii="Times New Roman" w:hAnsi="Times New Roman" w:cs="Times New Roman"/>
              </w:rPr>
              <w:t>, sala 1.20</w:t>
            </w:r>
          </w:p>
        </w:tc>
      </w:tr>
      <w:tr w:rsidR="00812AC2" w14:paraId="259C0B8D" w14:textId="77777777" w:rsidTr="000940B9">
        <w:tc>
          <w:tcPr>
            <w:tcW w:w="1930" w:type="dxa"/>
          </w:tcPr>
          <w:p w14:paraId="3D329CFB" w14:textId="680E69F9" w:rsidR="00812AC2" w:rsidRPr="0068101B" w:rsidRDefault="00812AC2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Dzieje Wschodu Starożytnego 1</w:t>
            </w:r>
          </w:p>
        </w:tc>
        <w:tc>
          <w:tcPr>
            <w:tcW w:w="1751" w:type="dxa"/>
          </w:tcPr>
          <w:p w14:paraId="15AA9E4D" w14:textId="77777777" w:rsidR="00256FB7" w:rsidRPr="0094086C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 w:rsidRPr="0094086C">
              <w:rPr>
                <w:rFonts w:ascii="Times New Roman" w:hAnsi="Times New Roman" w:cs="Times New Roman"/>
              </w:rPr>
              <w:t>Egz. pisemny</w:t>
            </w:r>
          </w:p>
          <w:p w14:paraId="59BD239F" w14:textId="4D879B35" w:rsidR="00812AC2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(test)</w:t>
            </w:r>
          </w:p>
        </w:tc>
        <w:tc>
          <w:tcPr>
            <w:tcW w:w="1838" w:type="dxa"/>
          </w:tcPr>
          <w:p w14:paraId="2B463751" w14:textId="77777777" w:rsidR="00256FB7" w:rsidRPr="0068101B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M. Stępień,</w:t>
            </w:r>
          </w:p>
          <w:p w14:paraId="480C6DD1" w14:textId="3FC4D965" w:rsidR="00812AC2" w:rsidRPr="0068101B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prof. UW</w:t>
            </w:r>
          </w:p>
        </w:tc>
        <w:tc>
          <w:tcPr>
            <w:tcW w:w="1821" w:type="dxa"/>
          </w:tcPr>
          <w:p w14:paraId="7794AA11" w14:textId="77777777" w:rsidR="00256FB7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4.02, godz. 12:30</w:t>
            </w:r>
          </w:p>
          <w:p w14:paraId="1FDDC9B6" w14:textId="1D4D4C95" w:rsidR="00812AC2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1.23</w:t>
            </w:r>
          </w:p>
        </w:tc>
        <w:tc>
          <w:tcPr>
            <w:tcW w:w="1869" w:type="dxa"/>
          </w:tcPr>
          <w:p w14:paraId="49919364" w14:textId="41B29236" w:rsidR="00256FB7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 w:rsidRPr="00297A3F">
              <w:rPr>
                <w:rFonts w:ascii="Times New Roman" w:hAnsi="Times New Roman" w:cs="Times New Roman"/>
              </w:rPr>
              <w:t>28.02, godz. 13</w:t>
            </w:r>
            <w:r>
              <w:rPr>
                <w:rFonts w:ascii="Times New Roman" w:hAnsi="Times New Roman" w:cs="Times New Roman"/>
              </w:rPr>
              <w:t>:</w:t>
            </w:r>
            <w:r w:rsidRPr="00297A3F">
              <w:rPr>
                <w:rFonts w:ascii="Times New Roman" w:hAnsi="Times New Roman" w:cs="Times New Roman"/>
              </w:rPr>
              <w:t>15</w:t>
            </w:r>
          </w:p>
          <w:p w14:paraId="1A901C58" w14:textId="70D04003" w:rsidR="00812AC2" w:rsidRDefault="00256FB7" w:rsidP="00256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1.23</w:t>
            </w:r>
          </w:p>
        </w:tc>
      </w:tr>
      <w:tr w:rsidR="007B4238" w14:paraId="08BBADE5" w14:textId="77777777" w:rsidTr="000940B9">
        <w:tc>
          <w:tcPr>
            <w:tcW w:w="1930" w:type="dxa"/>
          </w:tcPr>
          <w:p w14:paraId="46669AA8" w14:textId="7DD37E29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Religie Wschodu Starożytnego 1</w:t>
            </w:r>
          </w:p>
        </w:tc>
        <w:tc>
          <w:tcPr>
            <w:tcW w:w="1751" w:type="dxa"/>
          </w:tcPr>
          <w:p w14:paraId="6947EC48" w14:textId="42FD2D1D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Egz. ustny</w:t>
            </w:r>
          </w:p>
        </w:tc>
        <w:tc>
          <w:tcPr>
            <w:tcW w:w="1838" w:type="dxa"/>
          </w:tcPr>
          <w:p w14:paraId="1C399D22" w14:textId="05B89318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O. Drewnowska</w:t>
            </w:r>
          </w:p>
        </w:tc>
        <w:tc>
          <w:tcPr>
            <w:tcW w:w="1821" w:type="dxa"/>
          </w:tcPr>
          <w:p w14:paraId="6711CA1F" w14:textId="4B36B9B5" w:rsidR="008240B3" w:rsidRDefault="009D4930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5.02. </w:t>
            </w:r>
            <w:r w:rsidR="00A00FA0">
              <w:rPr>
                <w:rFonts w:ascii="Times New Roman" w:hAnsi="Times New Roman" w:cs="Times New Roman"/>
              </w:rPr>
              <w:t>godz. 11</w:t>
            </w:r>
            <w:r w:rsidR="006A01DF">
              <w:rPr>
                <w:rFonts w:ascii="Times New Roman" w:hAnsi="Times New Roman" w:cs="Times New Roman"/>
              </w:rPr>
              <w:t>:</w:t>
            </w:r>
            <w:r w:rsidR="00A00FA0">
              <w:rPr>
                <w:rFonts w:ascii="Times New Roman" w:hAnsi="Times New Roman" w:cs="Times New Roman"/>
              </w:rPr>
              <w:t>30</w:t>
            </w:r>
          </w:p>
          <w:p w14:paraId="07406A6A" w14:textId="59B74653" w:rsidR="007B4238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 1.20</w:t>
            </w:r>
          </w:p>
        </w:tc>
        <w:tc>
          <w:tcPr>
            <w:tcW w:w="1869" w:type="dxa"/>
          </w:tcPr>
          <w:p w14:paraId="6392B241" w14:textId="64C93C44" w:rsidR="007B4238" w:rsidRDefault="00820BCA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 godz. 13</w:t>
            </w:r>
            <w:r w:rsidR="006A01D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4D3F1955" w14:textId="7920FACE" w:rsidR="00820BCA" w:rsidRPr="0068101B" w:rsidRDefault="00820BCA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1.20</w:t>
            </w:r>
          </w:p>
        </w:tc>
      </w:tr>
      <w:tr w:rsidR="007B4238" w14:paraId="14CEB89E" w14:textId="77777777" w:rsidTr="000940B9">
        <w:tc>
          <w:tcPr>
            <w:tcW w:w="1930" w:type="dxa"/>
          </w:tcPr>
          <w:p w14:paraId="579E6655" w14:textId="0BCF79B5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Wstęp do badań nad Wschodem Starożytnym 1</w:t>
            </w:r>
          </w:p>
        </w:tc>
        <w:tc>
          <w:tcPr>
            <w:tcW w:w="1751" w:type="dxa"/>
          </w:tcPr>
          <w:p w14:paraId="72C8A6D0" w14:textId="2AA6FF46" w:rsidR="007B4238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Egz.</w:t>
            </w:r>
            <w:r w:rsidR="00A057BC">
              <w:rPr>
                <w:rFonts w:ascii="Times New Roman" w:hAnsi="Times New Roman" w:cs="Times New Roman"/>
              </w:rPr>
              <w:t xml:space="preserve"> ustny</w:t>
            </w:r>
          </w:p>
        </w:tc>
        <w:tc>
          <w:tcPr>
            <w:tcW w:w="1838" w:type="dxa"/>
          </w:tcPr>
          <w:p w14:paraId="07652A12" w14:textId="0CE2F85C" w:rsidR="007B4238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</w:t>
            </w:r>
            <w:r w:rsidR="007B4238" w:rsidRPr="0068101B">
              <w:rPr>
                <w:rFonts w:ascii="Times New Roman" w:hAnsi="Times New Roman" w:cs="Times New Roman"/>
              </w:rPr>
              <w:t xml:space="preserve">r hab. M. </w:t>
            </w:r>
            <w:proofErr w:type="spellStart"/>
            <w:r w:rsidR="007B4238" w:rsidRPr="0068101B">
              <w:rPr>
                <w:rFonts w:ascii="Times New Roman" w:hAnsi="Times New Roman" w:cs="Times New Roman"/>
              </w:rPr>
              <w:t>Sandowicz</w:t>
            </w:r>
            <w:proofErr w:type="spellEnd"/>
            <w:r w:rsidR="007B4238" w:rsidRPr="0068101B">
              <w:rPr>
                <w:rFonts w:ascii="Times New Roman" w:hAnsi="Times New Roman" w:cs="Times New Roman"/>
              </w:rPr>
              <w:t>, prof. UW</w:t>
            </w:r>
          </w:p>
        </w:tc>
        <w:tc>
          <w:tcPr>
            <w:tcW w:w="1821" w:type="dxa"/>
          </w:tcPr>
          <w:p w14:paraId="6768F8FC" w14:textId="783D9153" w:rsidR="00A057BC" w:rsidRPr="00A057BC" w:rsidRDefault="00A057BC" w:rsidP="00A057BC">
            <w:pPr>
              <w:jc w:val="center"/>
              <w:rPr>
                <w:rFonts w:ascii="Times New Roman" w:hAnsi="Times New Roman" w:cs="Times New Roman"/>
              </w:rPr>
            </w:pPr>
            <w:r w:rsidRPr="00A057B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0</w:t>
            </w:r>
            <w:r w:rsidRPr="00A057B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A057BC">
              <w:rPr>
                <w:rFonts w:ascii="Times New Roman" w:hAnsi="Times New Roman" w:cs="Times New Roman"/>
              </w:rPr>
              <w:t xml:space="preserve"> godz. 10:00</w:t>
            </w:r>
          </w:p>
          <w:p w14:paraId="4124D575" w14:textId="5DDD63C1" w:rsidR="00A057BC" w:rsidRPr="00A057BC" w:rsidRDefault="00A057BC" w:rsidP="00A057BC">
            <w:pPr>
              <w:jc w:val="center"/>
              <w:rPr>
                <w:rFonts w:ascii="Times New Roman" w:hAnsi="Times New Roman" w:cs="Times New Roman"/>
              </w:rPr>
            </w:pPr>
            <w:r w:rsidRPr="00A057BC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1.20</w:t>
            </w:r>
          </w:p>
          <w:p w14:paraId="16B474E6" w14:textId="639BE417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0C83EB73" w14:textId="3D9AD283" w:rsidR="00216C8E" w:rsidRPr="00216C8E" w:rsidRDefault="00216C8E" w:rsidP="00216C8E">
            <w:pPr>
              <w:jc w:val="center"/>
              <w:rPr>
                <w:rFonts w:ascii="Times New Roman" w:hAnsi="Times New Roman" w:cs="Times New Roman"/>
              </w:rPr>
            </w:pPr>
            <w:r w:rsidRPr="00216C8E">
              <w:rPr>
                <w:rFonts w:ascii="Times New Roman" w:hAnsi="Times New Roman" w:cs="Times New Roman"/>
              </w:rPr>
              <w:t>24.02</w:t>
            </w:r>
            <w:r w:rsidR="00550622">
              <w:rPr>
                <w:rFonts w:ascii="Times New Roman" w:hAnsi="Times New Roman" w:cs="Times New Roman"/>
              </w:rPr>
              <w:t>.</w:t>
            </w:r>
            <w:r w:rsidRPr="00216C8E">
              <w:rPr>
                <w:rFonts w:ascii="Times New Roman" w:hAnsi="Times New Roman" w:cs="Times New Roman"/>
              </w:rPr>
              <w:t xml:space="preserve"> godz. 13:15</w:t>
            </w:r>
          </w:p>
          <w:p w14:paraId="3BEC573F" w14:textId="77777777" w:rsidR="00216C8E" w:rsidRPr="00216C8E" w:rsidRDefault="00216C8E" w:rsidP="00216C8E">
            <w:pPr>
              <w:jc w:val="center"/>
              <w:rPr>
                <w:rFonts w:ascii="Times New Roman" w:hAnsi="Times New Roman" w:cs="Times New Roman"/>
              </w:rPr>
            </w:pPr>
            <w:r w:rsidRPr="00216C8E">
              <w:rPr>
                <w:rFonts w:ascii="Times New Roman" w:hAnsi="Times New Roman" w:cs="Times New Roman"/>
              </w:rPr>
              <w:t>ZWS, sala 1.20</w:t>
            </w:r>
          </w:p>
          <w:p w14:paraId="23F54E6F" w14:textId="77777777" w:rsidR="007B4238" w:rsidRPr="0068101B" w:rsidRDefault="007B4238" w:rsidP="007B42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10D986" w14:textId="77777777" w:rsidR="007B4238" w:rsidRDefault="007B4238" w:rsidP="007B42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B4D0B" w14:textId="77777777" w:rsidR="007C281C" w:rsidRDefault="007C281C" w:rsidP="00542D5D">
      <w:pPr>
        <w:rPr>
          <w:rFonts w:ascii="Times New Roman" w:hAnsi="Times New Roman" w:cs="Times New Roman"/>
          <w:sz w:val="28"/>
          <w:szCs w:val="28"/>
        </w:rPr>
      </w:pPr>
    </w:p>
    <w:p w14:paraId="14E2E87C" w14:textId="19F071E6" w:rsidR="007C281C" w:rsidRDefault="007C281C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960"/>
      </w:tblGrid>
      <w:tr w:rsidR="007C281C" w14:paraId="6CFDF979" w14:textId="77777777" w:rsidTr="008867A4">
        <w:tc>
          <w:tcPr>
            <w:tcW w:w="1812" w:type="dxa"/>
          </w:tcPr>
          <w:p w14:paraId="1462A261" w14:textId="6EE217A7" w:rsidR="007C281C" w:rsidRDefault="007C281C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1812" w:type="dxa"/>
          </w:tcPr>
          <w:p w14:paraId="26FC1E82" w14:textId="7AD30537" w:rsidR="007C281C" w:rsidRDefault="007C281C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14:paraId="312B2EB4" w14:textId="55ED605E" w:rsidR="007C281C" w:rsidRDefault="007C281C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1813" w:type="dxa"/>
          </w:tcPr>
          <w:p w14:paraId="60AB822F" w14:textId="1E97610C" w:rsidR="007C281C" w:rsidRDefault="007C281C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i miejsce</w:t>
            </w:r>
          </w:p>
        </w:tc>
        <w:tc>
          <w:tcPr>
            <w:tcW w:w="1960" w:type="dxa"/>
          </w:tcPr>
          <w:p w14:paraId="2EAE3A43" w14:textId="03C272DA" w:rsidR="007C281C" w:rsidRDefault="007C281C" w:rsidP="007B4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Sesja popr. </w:t>
            </w:r>
          </w:p>
        </w:tc>
      </w:tr>
      <w:tr w:rsidR="00A82EB0" w14:paraId="77F425F9" w14:textId="77777777" w:rsidTr="008867A4">
        <w:tc>
          <w:tcPr>
            <w:tcW w:w="1812" w:type="dxa"/>
          </w:tcPr>
          <w:p w14:paraId="0FF46501" w14:textId="7265A5F2" w:rsidR="00A82EB0" w:rsidRPr="0068101B" w:rsidRDefault="00A82EB0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Proseminarium 1</w:t>
            </w:r>
          </w:p>
        </w:tc>
        <w:tc>
          <w:tcPr>
            <w:tcW w:w="1812" w:type="dxa"/>
          </w:tcPr>
          <w:p w14:paraId="2DD39A6D" w14:textId="6A1FBCF4" w:rsidR="00A82EB0" w:rsidRPr="002419A4" w:rsidRDefault="00A82EB0" w:rsidP="0068101B">
            <w:pPr>
              <w:jc w:val="center"/>
              <w:rPr>
                <w:rFonts w:ascii="Times New Roman" w:hAnsi="Times New Roman" w:cs="Times New Roman"/>
              </w:rPr>
            </w:pPr>
            <w:r w:rsidRPr="00DB5722">
              <w:rPr>
                <w:rFonts w:ascii="Times New Roman" w:hAnsi="Times New Roman" w:cs="Times New Roman"/>
              </w:rPr>
              <w:t>Zaliczenie bieżące (w trakcie semestru)</w:t>
            </w:r>
          </w:p>
        </w:tc>
        <w:tc>
          <w:tcPr>
            <w:tcW w:w="1812" w:type="dxa"/>
          </w:tcPr>
          <w:p w14:paraId="29D810E1" w14:textId="0FCCACDF" w:rsidR="00A82EB0" w:rsidRPr="0068101B" w:rsidRDefault="00A82EB0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Dr hab. M. </w:t>
            </w:r>
            <w:proofErr w:type="spellStart"/>
            <w:r w:rsidRPr="0068101B">
              <w:rPr>
                <w:rFonts w:ascii="Times New Roman" w:hAnsi="Times New Roman" w:cs="Times New Roman"/>
              </w:rPr>
              <w:t>Sandowicz</w:t>
            </w:r>
            <w:proofErr w:type="spellEnd"/>
            <w:r w:rsidRPr="0068101B">
              <w:rPr>
                <w:rFonts w:ascii="Times New Roman" w:hAnsi="Times New Roman" w:cs="Times New Roman"/>
              </w:rPr>
              <w:t>, prof. UW</w:t>
            </w:r>
          </w:p>
        </w:tc>
        <w:tc>
          <w:tcPr>
            <w:tcW w:w="1813" w:type="dxa"/>
          </w:tcPr>
          <w:p w14:paraId="610C53F0" w14:textId="3A10B370" w:rsidR="00A82EB0" w:rsidRDefault="00A82EB0" w:rsidP="00A82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</w:tcPr>
          <w:p w14:paraId="30FD13FA" w14:textId="2DC0B405" w:rsidR="00A82EB0" w:rsidRDefault="00A82EB0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438B" w14:paraId="7FAA74F1" w14:textId="77777777" w:rsidTr="008867A4">
        <w:tc>
          <w:tcPr>
            <w:tcW w:w="1812" w:type="dxa"/>
          </w:tcPr>
          <w:p w14:paraId="45C92160" w14:textId="77777777" w:rsidR="002D438B" w:rsidRDefault="002D438B" w:rsidP="002D438B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Archeologia Wschodu Starożytnego 1</w:t>
            </w:r>
          </w:p>
          <w:p w14:paraId="1AC903F3" w14:textId="501230B9" w:rsidR="002D438B" w:rsidRPr="0068101B" w:rsidRDefault="002D438B" w:rsidP="002D4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812" w:type="dxa"/>
          </w:tcPr>
          <w:p w14:paraId="2CA93415" w14:textId="03CF49A5" w:rsidR="002D438B" w:rsidRPr="00DB5722" w:rsidRDefault="002D438B" w:rsidP="0068101B">
            <w:pPr>
              <w:jc w:val="center"/>
              <w:rPr>
                <w:rFonts w:ascii="Times New Roman" w:hAnsi="Times New Roman" w:cs="Times New Roman"/>
              </w:rPr>
            </w:pPr>
            <w:r w:rsidRPr="002419A4">
              <w:rPr>
                <w:rFonts w:ascii="Times New Roman" w:hAnsi="Times New Roman" w:cs="Times New Roman"/>
              </w:rPr>
              <w:t>Zaliczenie na podstawie prezentacji i aktywności</w:t>
            </w:r>
          </w:p>
        </w:tc>
        <w:tc>
          <w:tcPr>
            <w:tcW w:w="1812" w:type="dxa"/>
          </w:tcPr>
          <w:p w14:paraId="723FC2F2" w14:textId="523024DD" w:rsidR="002D438B" w:rsidRPr="0068101B" w:rsidRDefault="002D438B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Dorota Ławecka, prof. UW</w:t>
            </w:r>
          </w:p>
        </w:tc>
        <w:tc>
          <w:tcPr>
            <w:tcW w:w="1813" w:type="dxa"/>
          </w:tcPr>
          <w:p w14:paraId="55BE0B30" w14:textId="77777777" w:rsidR="002D438B" w:rsidRDefault="002D438B" w:rsidP="002D4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 godz. 9:45</w:t>
            </w:r>
          </w:p>
          <w:p w14:paraId="76C0051A" w14:textId="77777777" w:rsidR="002D438B" w:rsidRDefault="002D438B" w:rsidP="002D438B">
            <w:pPr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1.19</w:t>
            </w:r>
          </w:p>
          <w:p w14:paraId="1326BC65" w14:textId="3F90C063" w:rsidR="002D438B" w:rsidRDefault="002D438B" w:rsidP="002D4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</w:tc>
        <w:tc>
          <w:tcPr>
            <w:tcW w:w="1960" w:type="dxa"/>
          </w:tcPr>
          <w:p w14:paraId="5016398B" w14:textId="11D9C5E5" w:rsidR="002D438B" w:rsidRDefault="002D438B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6454" w14:paraId="6726EC82" w14:textId="77777777" w:rsidTr="008867A4">
        <w:tc>
          <w:tcPr>
            <w:tcW w:w="1812" w:type="dxa"/>
          </w:tcPr>
          <w:p w14:paraId="1539DFEB" w14:textId="52365ADB" w:rsidR="00E86454" w:rsidRPr="0068101B" w:rsidRDefault="00E86454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Nauka języka hetyckiego 1</w:t>
            </w:r>
          </w:p>
        </w:tc>
        <w:tc>
          <w:tcPr>
            <w:tcW w:w="1812" w:type="dxa"/>
          </w:tcPr>
          <w:p w14:paraId="684FF09E" w14:textId="504321BD" w:rsidR="00E86454" w:rsidRPr="00DB5722" w:rsidRDefault="00E86454" w:rsidP="006810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Pr="0068101B"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5DCECAB8" w14:textId="73B6D604" w:rsidR="00E86454" w:rsidRPr="0068101B" w:rsidRDefault="00E86454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Mgr D. Lewandowska</w:t>
            </w:r>
          </w:p>
        </w:tc>
        <w:tc>
          <w:tcPr>
            <w:tcW w:w="1813" w:type="dxa"/>
          </w:tcPr>
          <w:p w14:paraId="61E93117" w14:textId="77777777" w:rsidR="00E86454" w:rsidRDefault="00E86454" w:rsidP="00E86454">
            <w:pPr>
              <w:jc w:val="center"/>
              <w:rPr>
                <w:rFonts w:ascii="Times New Roman" w:hAnsi="Times New Roman" w:cs="Times New Roman"/>
              </w:rPr>
            </w:pPr>
            <w:r w:rsidRPr="00407263">
              <w:rPr>
                <w:rFonts w:ascii="Times New Roman" w:hAnsi="Times New Roman" w:cs="Times New Roman"/>
              </w:rPr>
              <w:t>24.01</w:t>
            </w:r>
            <w:r>
              <w:rPr>
                <w:rFonts w:ascii="Times New Roman" w:hAnsi="Times New Roman" w:cs="Times New Roman"/>
              </w:rPr>
              <w:t>.</w:t>
            </w:r>
            <w:r w:rsidRPr="00407263">
              <w:rPr>
                <w:rFonts w:ascii="Times New Roman" w:hAnsi="Times New Roman" w:cs="Times New Roman"/>
              </w:rPr>
              <w:t xml:space="preserve"> godz. 9:45</w:t>
            </w:r>
          </w:p>
          <w:p w14:paraId="4A0D33B8" w14:textId="77777777" w:rsidR="00E86454" w:rsidRDefault="00E86454" w:rsidP="00E86454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1.20</w:t>
            </w:r>
          </w:p>
          <w:p w14:paraId="67A7EF10" w14:textId="69CF9EA8" w:rsidR="00E86454" w:rsidRPr="0068101B" w:rsidRDefault="00E86454" w:rsidP="00E864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  <w:p w14:paraId="6143CF35" w14:textId="77777777" w:rsidR="00E86454" w:rsidRDefault="00E86454" w:rsidP="00A82E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2010C7DE" w14:textId="77777777" w:rsidR="00E86454" w:rsidRPr="008807D7" w:rsidRDefault="00E86454" w:rsidP="00E86454">
            <w:pPr>
              <w:jc w:val="center"/>
              <w:rPr>
                <w:rFonts w:ascii="Times New Roman" w:hAnsi="Times New Roman" w:cs="Times New Roman"/>
              </w:rPr>
            </w:pPr>
            <w:r w:rsidRPr="008807D7">
              <w:rPr>
                <w:rFonts w:ascii="Times New Roman" w:hAnsi="Times New Roman" w:cs="Times New Roman"/>
              </w:rPr>
              <w:t>21.02. godz. 11:30</w:t>
            </w:r>
          </w:p>
          <w:p w14:paraId="01710058" w14:textId="3ED06597" w:rsidR="00E86454" w:rsidRDefault="00E86454" w:rsidP="00E86454">
            <w:pPr>
              <w:jc w:val="center"/>
              <w:rPr>
                <w:rFonts w:ascii="Times New Roman" w:hAnsi="Times New Roman" w:cs="Times New Roman"/>
              </w:rPr>
            </w:pPr>
            <w:r w:rsidRPr="008807D7">
              <w:rPr>
                <w:rFonts w:ascii="Times New Roman" w:hAnsi="Times New Roman" w:cs="Times New Roman"/>
              </w:rPr>
              <w:t>ZWS</w:t>
            </w:r>
            <w:r>
              <w:rPr>
                <w:rFonts w:ascii="Times New Roman" w:hAnsi="Times New Roman" w:cs="Times New Roman"/>
              </w:rPr>
              <w:t>, sala 1.20</w:t>
            </w:r>
          </w:p>
        </w:tc>
      </w:tr>
      <w:tr w:rsidR="00EE61A6" w14:paraId="0C0544AF" w14:textId="77777777" w:rsidTr="008867A4">
        <w:tc>
          <w:tcPr>
            <w:tcW w:w="1812" w:type="dxa"/>
          </w:tcPr>
          <w:p w14:paraId="5E348EEA" w14:textId="77777777" w:rsidR="00EE61A6" w:rsidRDefault="00EE61A6" w:rsidP="00EE61A6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lastRenderedPageBreak/>
              <w:t>Archeologia Wschodu Starożytnego 1</w:t>
            </w:r>
          </w:p>
          <w:p w14:paraId="16861758" w14:textId="26A047D2" w:rsidR="00EE61A6" w:rsidRPr="0068101B" w:rsidRDefault="00EE61A6" w:rsidP="00EE6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812" w:type="dxa"/>
          </w:tcPr>
          <w:p w14:paraId="313A475D" w14:textId="0A2E383B" w:rsidR="00EE61A6" w:rsidRDefault="000E6727" w:rsidP="0068101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6727">
              <w:rPr>
                <w:rFonts w:ascii="Times New Roman" w:hAnsi="Times New Roman" w:cs="Times New Roman"/>
              </w:rPr>
              <w:t xml:space="preserve">Egz. pisemny </w:t>
            </w:r>
          </w:p>
        </w:tc>
        <w:tc>
          <w:tcPr>
            <w:tcW w:w="1812" w:type="dxa"/>
          </w:tcPr>
          <w:p w14:paraId="23D07DB3" w14:textId="59AD4096" w:rsidR="00EE61A6" w:rsidRPr="0068101B" w:rsidRDefault="000E6727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Dorota Ławecka, prof. UW</w:t>
            </w:r>
          </w:p>
        </w:tc>
        <w:tc>
          <w:tcPr>
            <w:tcW w:w="1813" w:type="dxa"/>
          </w:tcPr>
          <w:p w14:paraId="1FE8B681" w14:textId="77777777" w:rsidR="00EE61A6" w:rsidRDefault="00E81AB7" w:rsidP="00E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 godz.12:00</w:t>
            </w:r>
          </w:p>
          <w:p w14:paraId="1072F760" w14:textId="36D52541" w:rsidR="00E81AB7" w:rsidRPr="0068101B" w:rsidRDefault="00E81AB7" w:rsidP="00E81A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1.23</w:t>
            </w:r>
          </w:p>
        </w:tc>
        <w:tc>
          <w:tcPr>
            <w:tcW w:w="1960" w:type="dxa"/>
          </w:tcPr>
          <w:p w14:paraId="5700EDC4" w14:textId="7492A6FE" w:rsidR="007032A7" w:rsidRDefault="007032A7" w:rsidP="0070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24.02, godz. 9:0</w:t>
            </w:r>
            <w:r w:rsidR="009A4721">
              <w:rPr>
                <w:rFonts w:ascii="Times New Roman" w:hAnsi="Times New Roman" w:cs="Times New Roman"/>
              </w:rPr>
              <w:t>0</w:t>
            </w:r>
          </w:p>
          <w:p w14:paraId="2588CBF5" w14:textId="59AE6167" w:rsidR="00EE61A6" w:rsidRPr="0068101B" w:rsidRDefault="007032A7" w:rsidP="00703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1.19</w:t>
            </w:r>
          </w:p>
        </w:tc>
      </w:tr>
      <w:tr w:rsidR="004D469E" w14:paraId="51F35B72" w14:textId="77777777" w:rsidTr="008867A4">
        <w:tc>
          <w:tcPr>
            <w:tcW w:w="1812" w:type="dxa"/>
          </w:tcPr>
          <w:p w14:paraId="1D44ED97" w14:textId="651F6214" w:rsidR="004D469E" w:rsidRPr="0068101B" w:rsidRDefault="009C55E6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Lektura tekstów akadyjskich 2.1</w:t>
            </w:r>
          </w:p>
        </w:tc>
        <w:tc>
          <w:tcPr>
            <w:tcW w:w="1812" w:type="dxa"/>
          </w:tcPr>
          <w:p w14:paraId="785B7485" w14:textId="2A42650A" w:rsidR="004D469E" w:rsidRPr="0068101B" w:rsidRDefault="009C55E6" w:rsidP="007B42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67921B22" w14:textId="582DB63C" w:rsidR="004D469E" w:rsidRPr="0068101B" w:rsidRDefault="009C55E6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Mgr Ł. Klima</w:t>
            </w:r>
          </w:p>
        </w:tc>
        <w:tc>
          <w:tcPr>
            <w:tcW w:w="1813" w:type="dxa"/>
          </w:tcPr>
          <w:p w14:paraId="2F2C9831" w14:textId="77777777" w:rsidR="009C55E6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28.01.godz. 13:15</w:t>
            </w:r>
          </w:p>
          <w:p w14:paraId="5CD76D89" w14:textId="77777777" w:rsidR="009C55E6" w:rsidRPr="0068101B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>
              <w:rPr>
                <w:rFonts w:ascii="Times New Roman" w:hAnsi="Times New Roman" w:cs="Times New Roman"/>
              </w:rPr>
              <w:t xml:space="preserve"> 1.20</w:t>
            </w:r>
          </w:p>
          <w:p w14:paraId="6B27DB43" w14:textId="77777777" w:rsidR="004D469E" w:rsidRDefault="004D469E" w:rsidP="004D4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14:paraId="3148198D" w14:textId="77777777" w:rsidR="009C55E6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 godz. 15:00</w:t>
            </w:r>
          </w:p>
          <w:p w14:paraId="73139977" w14:textId="360905DF" w:rsidR="004D469E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1.20</w:t>
            </w:r>
          </w:p>
        </w:tc>
      </w:tr>
      <w:tr w:rsidR="00294DE6" w14:paraId="4AE90907" w14:textId="77777777" w:rsidTr="008867A4">
        <w:tc>
          <w:tcPr>
            <w:tcW w:w="1812" w:type="dxa"/>
          </w:tcPr>
          <w:p w14:paraId="3F9FCB2C" w14:textId="49A41A8B" w:rsidR="00294DE6" w:rsidRPr="0068101B" w:rsidRDefault="009C55E6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Gramatyka języka hetyckiego 1</w:t>
            </w:r>
          </w:p>
        </w:tc>
        <w:tc>
          <w:tcPr>
            <w:tcW w:w="1812" w:type="dxa"/>
          </w:tcPr>
          <w:p w14:paraId="70423B9C" w14:textId="04F5F090" w:rsidR="00294DE6" w:rsidRPr="0068101B" w:rsidRDefault="009C55E6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Egz. ustny</w:t>
            </w:r>
          </w:p>
        </w:tc>
        <w:tc>
          <w:tcPr>
            <w:tcW w:w="1812" w:type="dxa"/>
          </w:tcPr>
          <w:p w14:paraId="52424FB6" w14:textId="77777777" w:rsidR="009C55E6" w:rsidRPr="0068101B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Prof.</w:t>
            </w:r>
          </w:p>
          <w:p w14:paraId="37F5CDB4" w14:textId="54F8C8D7" w:rsidR="00294DE6" w:rsidRPr="0068101B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68101B">
              <w:rPr>
                <w:rFonts w:ascii="Times New Roman" w:hAnsi="Times New Roman" w:cs="Times New Roman"/>
              </w:rPr>
              <w:t>Taracha</w:t>
            </w:r>
            <w:proofErr w:type="spellEnd"/>
          </w:p>
        </w:tc>
        <w:tc>
          <w:tcPr>
            <w:tcW w:w="1813" w:type="dxa"/>
          </w:tcPr>
          <w:p w14:paraId="742D03C0" w14:textId="77777777" w:rsidR="009C55E6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 w:rsidRPr="00400477">
              <w:rPr>
                <w:rFonts w:ascii="Times New Roman" w:hAnsi="Times New Roman" w:cs="Times New Roman"/>
              </w:rPr>
              <w:t>30.01.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477">
              <w:rPr>
                <w:rFonts w:ascii="Times New Roman" w:hAnsi="Times New Roman" w:cs="Times New Roman"/>
              </w:rPr>
              <w:t>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47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Pr="00400477">
              <w:rPr>
                <w:rFonts w:ascii="Times New Roman" w:hAnsi="Times New Roman" w:cs="Times New Roman"/>
              </w:rPr>
              <w:t xml:space="preserve">15 </w:t>
            </w:r>
          </w:p>
          <w:p w14:paraId="6BE139F2" w14:textId="7DF5D1C9" w:rsidR="00294DE6" w:rsidRDefault="009C55E6" w:rsidP="009C55E6">
            <w:pPr>
              <w:jc w:val="center"/>
              <w:rPr>
                <w:rFonts w:ascii="Times New Roman" w:hAnsi="Times New Roman" w:cs="Times New Roman"/>
              </w:rPr>
            </w:pPr>
            <w:r w:rsidRPr="00400477">
              <w:rPr>
                <w:rFonts w:ascii="Times New Roman" w:hAnsi="Times New Roman" w:cs="Times New Roman"/>
              </w:rPr>
              <w:t>ZWS,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477">
              <w:rPr>
                <w:rFonts w:ascii="Times New Roman" w:hAnsi="Times New Roman" w:cs="Times New Roman"/>
              </w:rPr>
              <w:t>sala 1.19</w:t>
            </w:r>
          </w:p>
        </w:tc>
        <w:tc>
          <w:tcPr>
            <w:tcW w:w="1960" w:type="dxa"/>
          </w:tcPr>
          <w:p w14:paraId="3A78E4A9" w14:textId="2F84E892" w:rsidR="00294DE6" w:rsidRDefault="009C55E6" w:rsidP="004D469E">
            <w:pPr>
              <w:jc w:val="center"/>
              <w:rPr>
                <w:rFonts w:ascii="Times New Roman" w:hAnsi="Times New Roman" w:cs="Times New Roman"/>
              </w:rPr>
            </w:pPr>
            <w:r w:rsidRPr="00AD7FA7">
              <w:rPr>
                <w:rFonts w:ascii="Times New Roman" w:hAnsi="Times New Roman" w:cs="Times New Roman"/>
              </w:rPr>
              <w:t>26.02. godz.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FA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Pr="00AD7FA7">
              <w:rPr>
                <w:rFonts w:ascii="Times New Roman" w:hAnsi="Times New Roman" w:cs="Times New Roman"/>
              </w:rPr>
              <w:t>15 ZWS, sala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FA7">
              <w:rPr>
                <w:rFonts w:ascii="Times New Roman" w:hAnsi="Times New Roman" w:cs="Times New Roman"/>
              </w:rPr>
              <w:t>1.19</w:t>
            </w:r>
          </w:p>
        </w:tc>
      </w:tr>
      <w:tr w:rsidR="007C281C" w14:paraId="5061F7B1" w14:textId="77777777" w:rsidTr="008867A4">
        <w:tc>
          <w:tcPr>
            <w:tcW w:w="1812" w:type="dxa"/>
          </w:tcPr>
          <w:p w14:paraId="1E8F1C1A" w14:textId="092C5508" w:rsidR="007C281C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Gramatyka języka akadyjskiego 2.1</w:t>
            </w:r>
          </w:p>
        </w:tc>
        <w:tc>
          <w:tcPr>
            <w:tcW w:w="1812" w:type="dxa"/>
          </w:tcPr>
          <w:p w14:paraId="7335C8AA" w14:textId="402DB9BF" w:rsidR="007C281C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Egz. ustny</w:t>
            </w:r>
          </w:p>
        </w:tc>
        <w:tc>
          <w:tcPr>
            <w:tcW w:w="1812" w:type="dxa"/>
          </w:tcPr>
          <w:p w14:paraId="71601CF0" w14:textId="766DAF1F" w:rsidR="007C281C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O. Drewnowska</w:t>
            </w:r>
          </w:p>
        </w:tc>
        <w:tc>
          <w:tcPr>
            <w:tcW w:w="1813" w:type="dxa"/>
          </w:tcPr>
          <w:p w14:paraId="483AE518" w14:textId="4EBE156B" w:rsidR="006A3ED4" w:rsidRDefault="006A3ED4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 godz. 13</w:t>
            </w:r>
            <w:r w:rsidR="002663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0F4314B5" w14:textId="0EAAC457" w:rsidR="007C281C" w:rsidRPr="0068101B" w:rsidRDefault="007C281C" w:rsidP="007B423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 w:rsidR="0068101B" w:rsidRPr="0068101B">
              <w:rPr>
                <w:rFonts w:ascii="Times New Roman" w:hAnsi="Times New Roman" w:cs="Times New Roman"/>
              </w:rPr>
              <w:t xml:space="preserve"> 1.20</w:t>
            </w:r>
          </w:p>
        </w:tc>
        <w:tc>
          <w:tcPr>
            <w:tcW w:w="1960" w:type="dxa"/>
          </w:tcPr>
          <w:p w14:paraId="06AABD0E" w14:textId="24AF09B8" w:rsidR="007C281C" w:rsidRDefault="003677F7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 godz. 14</w:t>
            </w:r>
            <w:r w:rsidR="002663B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  <w:p w14:paraId="1B7E1E6D" w14:textId="38914FD7" w:rsidR="008867A4" w:rsidRPr="0068101B" w:rsidRDefault="008867A4" w:rsidP="007B4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</w:t>
            </w:r>
            <w:r w:rsidR="002663BD">
              <w:rPr>
                <w:rFonts w:ascii="Times New Roman" w:hAnsi="Times New Roman" w:cs="Times New Roman"/>
              </w:rPr>
              <w:t xml:space="preserve"> sala 1</w:t>
            </w:r>
            <w:r>
              <w:rPr>
                <w:rFonts w:ascii="Times New Roman" w:hAnsi="Times New Roman" w:cs="Times New Roman"/>
              </w:rPr>
              <w:t>.20</w:t>
            </w:r>
          </w:p>
        </w:tc>
      </w:tr>
    </w:tbl>
    <w:p w14:paraId="2CD3B08D" w14:textId="77777777" w:rsidR="007C281C" w:rsidRDefault="007C281C" w:rsidP="007B42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61172" w14:textId="77777777" w:rsidR="00B34A91" w:rsidRDefault="00B34A91" w:rsidP="007B423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5C55B9" w14:textId="51E56480" w:rsidR="00B34A91" w:rsidRDefault="00B34A91" w:rsidP="007B4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Rok III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960"/>
      </w:tblGrid>
      <w:tr w:rsidR="00B34A91" w14:paraId="0237FAC3" w14:textId="77777777" w:rsidTr="008867A4">
        <w:tc>
          <w:tcPr>
            <w:tcW w:w="1812" w:type="dxa"/>
          </w:tcPr>
          <w:p w14:paraId="3C9EFF26" w14:textId="5DC86229" w:rsidR="00B34A91" w:rsidRDefault="00B34A91" w:rsidP="00B3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Przedmiot</w:t>
            </w:r>
          </w:p>
        </w:tc>
        <w:tc>
          <w:tcPr>
            <w:tcW w:w="1812" w:type="dxa"/>
          </w:tcPr>
          <w:p w14:paraId="3AAF2594" w14:textId="6B6A9BF4" w:rsidR="00B34A91" w:rsidRDefault="00B34A91" w:rsidP="00B3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Egz./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2" w:type="dxa"/>
          </w:tcPr>
          <w:p w14:paraId="6C417142" w14:textId="73EDD068" w:rsidR="00B34A91" w:rsidRDefault="00B34A91" w:rsidP="00B3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Prowadzący</w:t>
            </w:r>
          </w:p>
        </w:tc>
        <w:tc>
          <w:tcPr>
            <w:tcW w:w="1813" w:type="dxa"/>
          </w:tcPr>
          <w:p w14:paraId="25A2F0A8" w14:textId="05610DDC" w:rsidR="00B34A91" w:rsidRDefault="00B34A91" w:rsidP="00B3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i miejsce</w:t>
            </w:r>
          </w:p>
        </w:tc>
        <w:tc>
          <w:tcPr>
            <w:tcW w:w="1960" w:type="dxa"/>
          </w:tcPr>
          <w:p w14:paraId="76F72449" w14:textId="775D6FEF" w:rsidR="00B34A91" w:rsidRDefault="00B34A91" w:rsidP="00B34A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Sesja popr. </w:t>
            </w:r>
          </w:p>
        </w:tc>
      </w:tr>
      <w:tr w:rsidR="00B34A91" w14:paraId="5AC7ADD4" w14:textId="77777777" w:rsidTr="008867A4">
        <w:tc>
          <w:tcPr>
            <w:tcW w:w="1812" w:type="dxa"/>
          </w:tcPr>
          <w:p w14:paraId="698EBFBA" w14:textId="77777777" w:rsidR="00B34A91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Archeologia Wschodu Starożytnego 1</w:t>
            </w:r>
          </w:p>
          <w:p w14:paraId="389BB03B" w14:textId="5501ADA4" w:rsidR="00F15BBD" w:rsidRPr="0068101B" w:rsidRDefault="00F15BBD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812" w:type="dxa"/>
          </w:tcPr>
          <w:p w14:paraId="47C4936A" w14:textId="28D1E5F2" w:rsidR="00B34A91" w:rsidRPr="00C13928" w:rsidRDefault="00AF53E5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928">
              <w:rPr>
                <w:rFonts w:ascii="Times New Roman" w:hAnsi="Times New Roman" w:cs="Times New Roman"/>
              </w:rPr>
              <w:t>Zal</w:t>
            </w:r>
            <w:proofErr w:type="spellEnd"/>
            <w:r w:rsidR="007E58B1" w:rsidRPr="00C13928">
              <w:rPr>
                <w:rFonts w:ascii="Times New Roman" w:hAnsi="Times New Roman" w:cs="Times New Roman"/>
              </w:rPr>
              <w:t>. na podstawie prezentacji</w:t>
            </w:r>
            <w:r w:rsidR="00EE61A6" w:rsidRPr="00C13928">
              <w:rPr>
                <w:rFonts w:ascii="Times New Roman" w:hAnsi="Times New Roman" w:cs="Times New Roman"/>
              </w:rPr>
              <w:t xml:space="preserve"> i aktywności</w:t>
            </w:r>
          </w:p>
        </w:tc>
        <w:tc>
          <w:tcPr>
            <w:tcW w:w="1812" w:type="dxa"/>
          </w:tcPr>
          <w:p w14:paraId="5B581B07" w14:textId="2E4A4B61" w:rsidR="00B34A91" w:rsidRPr="0068101B" w:rsidRDefault="007E58B1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4A91" w:rsidRPr="0068101B">
              <w:rPr>
                <w:rFonts w:ascii="Times New Roman" w:hAnsi="Times New Roman" w:cs="Times New Roman"/>
              </w:rPr>
              <w:t>Dr hab. Dorota Ławecka, prof. UW</w:t>
            </w:r>
          </w:p>
        </w:tc>
        <w:tc>
          <w:tcPr>
            <w:tcW w:w="1813" w:type="dxa"/>
          </w:tcPr>
          <w:p w14:paraId="25576267" w14:textId="2945D813" w:rsidR="00B34A91" w:rsidRDefault="00762261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20.01, godz. </w:t>
            </w:r>
            <w:r w:rsidR="00FE5EC4">
              <w:rPr>
                <w:rFonts w:ascii="Times New Roman" w:hAnsi="Times New Roman" w:cs="Times New Roman"/>
              </w:rPr>
              <w:t>9</w:t>
            </w:r>
            <w:r w:rsidR="007C60D7">
              <w:rPr>
                <w:rFonts w:ascii="Times New Roman" w:hAnsi="Times New Roman" w:cs="Times New Roman"/>
              </w:rPr>
              <w:t>:</w:t>
            </w:r>
            <w:r w:rsidR="00FE5EC4">
              <w:rPr>
                <w:rFonts w:ascii="Times New Roman" w:hAnsi="Times New Roman" w:cs="Times New Roman"/>
              </w:rPr>
              <w:t xml:space="preserve">45 </w:t>
            </w:r>
            <w:r w:rsidR="00B34A91" w:rsidRPr="0068101B">
              <w:rPr>
                <w:rFonts w:ascii="Times New Roman" w:hAnsi="Times New Roman" w:cs="Times New Roman"/>
              </w:rPr>
              <w:t>ZWS, sala</w:t>
            </w:r>
            <w:r w:rsidR="004928E5">
              <w:rPr>
                <w:rFonts w:ascii="Times New Roman" w:hAnsi="Times New Roman" w:cs="Times New Roman"/>
              </w:rPr>
              <w:t xml:space="preserve"> 1.19</w:t>
            </w:r>
          </w:p>
          <w:p w14:paraId="5E11CD5C" w14:textId="26358CB4" w:rsidR="00FE5EC4" w:rsidRPr="0068101B" w:rsidRDefault="00FE5EC4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</w:tc>
        <w:tc>
          <w:tcPr>
            <w:tcW w:w="1960" w:type="dxa"/>
          </w:tcPr>
          <w:p w14:paraId="6C0018E3" w14:textId="489FCA1E" w:rsidR="00B34A91" w:rsidRPr="0068101B" w:rsidRDefault="00C13928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41DE6" w14:paraId="239E62D9" w14:textId="77777777" w:rsidTr="008867A4">
        <w:tc>
          <w:tcPr>
            <w:tcW w:w="1812" w:type="dxa"/>
          </w:tcPr>
          <w:p w14:paraId="01EF892E" w14:textId="6DCBD02B" w:rsidR="00441DE6" w:rsidRPr="0068101B" w:rsidRDefault="00441DE6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Lektura tekstów hetyckich 2.1</w:t>
            </w:r>
          </w:p>
        </w:tc>
        <w:tc>
          <w:tcPr>
            <w:tcW w:w="1812" w:type="dxa"/>
          </w:tcPr>
          <w:p w14:paraId="5D6E5CBC" w14:textId="6C49AADA" w:rsidR="00441DE6" w:rsidRPr="00C13928" w:rsidRDefault="00441DE6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Pr="0068101B"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6DE88CE3" w14:textId="5A71B1E5" w:rsidR="00441DE6" w:rsidRDefault="00441DE6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Mgr D. Lewandowska</w:t>
            </w:r>
          </w:p>
        </w:tc>
        <w:tc>
          <w:tcPr>
            <w:tcW w:w="1813" w:type="dxa"/>
          </w:tcPr>
          <w:p w14:paraId="6FB0915E" w14:textId="77777777" w:rsidR="00441DE6" w:rsidRDefault="00441DE6" w:rsidP="00441DE6">
            <w:pPr>
              <w:jc w:val="center"/>
              <w:rPr>
                <w:rFonts w:ascii="Times New Roman" w:hAnsi="Times New Roman" w:cs="Times New Roman"/>
              </w:rPr>
            </w:pPr>
            <w:r w:rsidRPr="0002073A">
              <w:rPr>
                <w:rFonts w:ascii="Times New Roman" w:hAnsi="Times New Roman" w:cs="Times New Roman"/>
              </w:rPr>
              <w:t>23.01</w:t>
            </w:r>
            <w:r>
              <w:rPr>
                <w:rFonts w:ascii="Times New Roman" w:hAnsi="Times New Roman" w:cs="Times New Roman"/>
              </w:rPr>
              <w:t>.</w:t>
            </w:r>
            <w:r w:rsidRPr="0002073A">
              <w:rPr>
                <w:rFonts w:ascii="Times New Roman" w:hAnsi="Times New Roman" w:cs="Times New Roman"/>
              </w:rPr>
              <w:t xml:space="preserve"> godz.11:30</w:t>
            </w:r>
          </w:p>
          <w:p w14:paraId="0EA402A1" w14:textId="77777777" w:rsidR="00441DE6" w:rsidRDefault="00441DE6" w:rsidP="00441DE6">
            <w:pPr>
              <w:jc w:val="center"/>
              <w:rPr>
                <w:rFonts w:ascii="Times New Roman" w:hAnsi="Times New Roman" w:cs="Times New Roman"/>
              </w:rPr>
            </w:pPr>
            <w:r w:rsidRPr="0002073A">
              <w:rPr>
                <w:rFonts w:ascii="Times New Roman" w:hAnsi="Times New Roman" w:cs="Times New Roman"/>
              </w:rPr>
              <w:t>ZWS, sala 1.23</w:t>
            </w:r>
          </w:p>
          <w:p w14:paraId="0D71C339" w14:textId="599199E1" w:rsidR="00441DE6" w:rsidRDefault="00441DE6" w:rsidP="00441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</w:tc>
        <w:tc>
          <w:tcPr>
            <w:tcW w:w="1960" w:type="dxa"/>
          </w:tcPr>
          <w:p w14:paraId="1776FDA6" w14:textId="77777777" w:rsidR="00E644B1" w:rsidRPr="00E4552B" w:rsidRDefault="00E644B1" w:rsidP="00E644B1">
            <w:pPr>
              <w:jc w:val="center"/>
              <w:rPr>
                <w:rFonts w:ascii="Times New Roman" w:hAnsi="Times New Roman" w:cs="Times New Roman"/>
              </w:rPr>
            </w:pPr>
            <w:r w:rsidRPr="00E4552B">
              <w:rPr>
                <w:rFonts w:ascii="Times New Roman" w:hAnsi="Times New Roman" w:cs="Times New Roman"/>
              </w:rPr>
              <w:t>21.02</w:t>
            </w:r>
            <w:r>
              <w:rPr>
                <w:rFonts w:ascii="Times New Roman" w:hAnsi="Times New Roman" w:cs="Times New Roman"/>
              </w:rPr>
              <w:t>.</w:t>
            </w:r>
            <w:r w:rsidRPr="00E4552B">
              <w:rPr>
                <w:rFonts w:ascii="Times New Roman" w:hAnsi="Times New Roman" w:cs="Times New Roman"/>
              </w:rPr>
              <w:t xml:space="preserve"> godz. 13:00</w:t>
            </w:r>
          </w:p>
          <w:p w14:paraId="605B24C4" w14:textId="4AED79DC" w:rsidR="00441DE6" w:rsidRDefault="00E644B1" w:rsidP="00E644B1">
            <w:pPr>
              <w:jc w:val="center"/>
              <w:rPr>
                <w:rFonts w:ascii="Times New Roman" w:hAnsi="Times New Roman" w:cs="Times New Roman"/>
              </w:rPr>
            </w:pPr>
            <w:r w:rsidRPr="00E4552B">
              <w:rPr>
                <w:rFonts w:ascii="Times New Roman" w:hAnsi="Times New Roman" w:cs="Times New Roman"/>
              </w:rPr>
              <w:t>ZWS</w:t>
            </w:r>
            <w:r>
              <w:rPr>
                <w:rFonts w:ascii="Times New Roman" w:hAnsi="Times New Roman" w:cs="Times New Roman"/>
              </w:rPr>
              <w:t>, sala 1.20</w:t>
            </w:r>
          </w:p>
        </w:tc>
      </w:tr>
      <w:tr w:rsidR="00895B4A" w14:paraId="493D183B" w14:textId="77777777" w:rsidTr="008867A4">
        <w:tc>
          <w:tcPr>
            <w:tcW w:w="1812" w:type="dxa"/>
          </w:tcPr>
          <w:p w14:paraId="6D830C8D" w14:textId="55984656" w:rsidR="00895B4A" w:rsidRPr="0068101B" w:rsidRDefault="00895B4A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Seminarium lic. 1</w:t>
            </w:r>
          </w:p>
        </w:tc>
        <w:tc>
          <w:tcPr>
            <w:tcW w:w="1812" w:type="dxa"/>
          </w:tcPr>
          <w:p w14:paraId="578572EF" w14:textId="00417931" w:rsidR="00895B4A" w:rsidRPr="0068101B" w:rsidRDefault="00895B4A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Pr="006810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2" w:type="dxa"/>
          </w:tcPr>
          <w:p w14:paraId="3998DE9A" w14:textId="77777777" w:rsidR="00895B4A" w:rsidRPr="0068101B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Prof.</w:t>
            </w:r>
          </w:p>
          <w:p w14:paraId="35972273" w14:textId="38A08B78" w:rsidR="00895B4A" w:rsidRPr="0068101B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 xml:space="preserve">P. </w:t>
            </w:r>
            <w:proofErr w:type="spellStart"/>
            <w:r w:rsidRPr="0068101B">
              <w:rPr>
                <w:rFonts w:ascii="Times New Roman" w:hAnsi="Times New Roman" w:cs="Times New Roman"/>
              </w:rPr>
              <w:t>Taracha</w:t>
            </w:r>
            <w:proofErr w:type="spellEnd"/>
          </w:p>
        </w:tc>
        <w:tc>
          <w:tcPr>
            <w:tcW w:w="1813" w:type="dxa"/>
          </w:tcPr>
          <w:p w14:paraId="59D35933" w14:textId="77777777" w:rsidR="00895B4A" w:rsidRPr="008761F2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8761F2">
              <w:rPr>
                <w:rFonts w:ascii="Times New Roman" w:hAnsi="Times New Roman" w:cs="Times New Roman"/>
              </w:rPr>
              <w:t>23.01. godz. 9</w:t>
            </w:r>
            <w:r>
              <w:rPr>
                <w:rFonts w:ascii="Times New Roman" w:hAnsi="Times New Roman" w:cs="Times New Roman"/>
              </w:rPr>
              <w:t>:</w:t>
            </w:r>
            <w:r w:rsidRPr="008761F2">
              <w:rPr>
                <w:rFonts w:ascii="Times New Roman" w:hAnsi="Times New Roman" w:cs="Times New Roman"/>
              </w:rPr>
              <w:t>45</w:t>
            </w:r>
          </w:p>
          <w:p w14:paraId="1C11D611" w14:textId="77777777" w:rsidR="00895B4A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8761F2">
              <w:rPr>
                <w:rFonts w:ascii="Times New Roman" w:hAnsi="Times New Roman" w:cs="Times New Roman"/>
              </w:rPr>
              <w:t>ZWS, sala 1.23</w:t>
            </w:r>
          </w:p>
          <w:p w14:paraId="021177A3" w14:textId="734E0A29" w:rsidR="00895B4A" w:rsidRPr="0002073A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</w:tc>
        <w:tc>
          <w:tcPr>
            <w:tcW w:w="1960" w:type="dxa"/>
          </w:tcPr>
          <w:p w14:paraId="1F6C2932" w14:textId="77777777" w:rsidR="00895B4A" w:rsidRPr="00541F27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541F27">
              <w:rPr>
                <w:rFonts w:ascii="Times New Roman" w:hAnsi="Times New Roman" w:cs="Times New Roman"/>
              </w:rPr>
              <w:t>24.02 godz. 13</w:t>
            </w:r>
            <w:r>
              <w:rPr>
                <w:rFonts w:ascii="Times New Roman" w:hAnsi="Times New Roman" w:cs="Times New Roman"/>
              </w:rPr>
              <w:t>:</w:t>
            </w:r>
            <w:r w:rsidRPr="00541F2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7327643B" w14:textId="13751E6F" w:rsidR="00895B4A" w:rsidRPr="00E4552B" w:rsidRDefault="00895B4A" w:rsidP="00895B4A">
            <w:pPr>
              <w:jc w:val="center"/>
              <w:rPr>
                <w:rFonts w:ascii="Times New Roman" w:hAnsi="Times New Roman" w:cs="Times New Roman"/>
              </w:rPr>
            </w:pPr>
            <w:r w:rsidRPr="00541F27">
              <w:rPr>
                <w:rFonts w:ascii="Times New Roman" w:hAnsi="Times New Roman" w:cs="Times New Roman"/>
              </w:rPr>
              <w:t>ZWS, sala 1.19</w:t>
            </w:r>
          </w:p>
        </w:tc>
      </w:tr>
      <w:tr w:rsidR="00244589" w14:paraId="4DEFEBFC" w14:textId="77777777" w:rsidTr="008867A4">
        <w:tc>
          <w:tcPr>
            <w:tcW w:w="1812" w:type="dxa"/>
          </w:tcPr>
          <w:p w14:paraId="528F4F3B" w14:textId="0816E1D4" w:rsidR="00244589" w:rsidRPr="0068101B" w:rsidRDefault="00244589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Piśmiennictwo hetyckie</w:t>
            </w:r>
          </w:p>
        </w:tc>
        <w:tc>
          <w:tcPr>
            <w:tcW w:w="1812" w:type="dxa"/>
          </w:tcPr>
          <w:p w14:paraId="5EDF5ECD" w14:textId="0358DA58" w:rsidR="00244589" w:rsidRPr="0068101B" w:rsidRDefault="00244589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Pr="0068101B"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3A44CC8B" w14:textId="2CDC167C" w:rsidR="00244589" w:rsidRPr="0068101B" w:rsidRDefault="00244589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Mgr D. Lewandowska</w:t>
            </w:r>
          </w:p>
        </w:tc>
        <w:tc>
          <w:tcPr>
            <w:tcW w:w="1813" w:type="dxa"/>
          </w:tcPr>
          <w:p w14:paraId="17F301D1" w14:textId="77777777" w:rsidR="00244589" w:rsidRDefault="00244589" w:rsidP="00244589">
            <w:pPr>
              <w:rPr>
                <w:rFonts w:ascii="Times New Roman" w:hAnsi="Times New Roman" w:cs="Times New Roman"/>
              </w:rPr>
            </w:pPr>
            <w:r w:rsidRPr="00585B05">
              <w:rPr>
                <w:rFonts w:ascii="Times New Roman" w:hAnsi="Times New Roman" w:cs="Times New Roman"/>
              </w:rPr>
              <w:t xml:space="preserve">24.01, godz.13:00 </w:t>
            </w:r>
          </w:p>
          <w:p w14:paraId="743DAD5C" w14:textId="77777777" w:rsidR="00244589" w:rsidRDefault="00244589" w:rsidP="00244589">
            <w:pPr>
              <w:jc w:val="center"/>
              <w:rPr>
                <w:rFonts w:ascii="Times New Roman" w:hAnsi="Times New Roman" w:cs="Times New Roman"/>
              </w:rPr>
            </w:pPr>
            <w:r w:rsidRPr="00585B05">
              <w:rPr>
                <w:rFonts w:ascii="Times New Roman" w:hAnsi="Times New Roman" w:cs="Times New Roman"/>
              </w:rPr>
              <w:t>ZWS, sala 1.20</w:t>
            </w:r>
          </w:p>
          <w:p w14:paraId="7C67C3D0" w14:textId="379623A1" w:rsidR="00244589" w:rsidRPr="0002073A" w:rsidRDefault="00244589" w:rsidP="00244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(ostatnie zajęcia)</w:t>
            </w:r>
          </w:p>
        </w:tc>
        <w:tc>
          <w:tcPr>
            <w:tcW w:w="1960" w:type="dxa"/>
          </w:tcPr>
          <w:p w14:paraId="79CCC154" w14:textId="77777777" w:rsidR="00244589" w:rsidRPr="00235EB6" w:rsidRDefault="00244589" w:rsidP="00244589">
            <w:pPr>
              <w:jc w:val="center"/>
              <w:rPr>
                <w:rFonts w:ascii="Times New Roman" w:hAnsi="Times New Roman" w:cs="Times New Roman"/>
              </w:rPr>
            </w:pPr>
            <w:r w:rsidRPr="00235EB6">
              <w:rPr>
                <w:rFonts w:ascii="Times New Roman" w:hAnsi="Times New Roman" w:cs="Times New Roman"/>
              </w:rPr>
              <w:t>28.02</w:t>
            </w:r>
            <w:r>
              <w:rPr>
                <w:rFonts w:ascii="Times New Roman" w:hAnsi="Times New Roman" w:cs="Times New Roman"/>
              </w:rPr>
              <w:t>.</w:t>
            </w:r>
            <w:r w:rsidRPr="00235EB6">
              <w:rPr>
                <w:rFonts w:ascii="Times New Roman" w:hAnsi="Times New Roman" w:cs="Times New Roman"/>
              </w:rPr>
              <w:t xml:space="preserve"> godz. 13:00</w:t>
            </w:r>
          </w:p>
          <w:p w14:paraId="33D0022B" w14:textId="3F21B152" w:rsidR="00244589" w:rsidRPr="00E4552B" w:rsidRDefault="00244589" w:rsidP="00244589">
            <w:pPr>
              <w:jc w:val="center"/>
              <w:rPr>
                <w:rFonts w:ascii="Times New Roman" w:hAnsi="Times New Roman" w:cs="Times New Roman"/>
              </w:rPr>
            </w:pPr>
            <w:r w:rsidRPr="00235EB6">
              <w:rPr>
                <w:rFonts w:ascii="Times New Roman" w:hAnsi="Times New Roman" w:cs="Times New Roman"/>
              </w:rPr>
              <w:t>ZWS</w:t>
            </w:r>
            <w:r>
              <w:rPr>
                <w:rFonts w:ascii="Times New Roman" w:hAnsi="Times New Roman" w:cs="Times New Roman"/>
              </w:rPr>
              <w:t>, sala 1.20</w:t>
            </w:r>
          </w:p>
        </w:tc>
      </w:tr>
      <w:tr w:rsidR="0010739E" w14:paraId="7C873D07" w14:textId="77777777" w:rsidTr="008867A4">
        <w:tc>
          <w:tcPr>
            <w:tcW w:w="1812" w:type="dxa"/>
          </w:tcPr>
          <w:p w14:paraId="6E8F1912" w14:textId="77777777" w:rsidR="00C13928" w:rsidRDefault="00C13928" w:rsidP="00C13928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Archeologia Wschodu Starożytnego 1</w:t>
            </w:r>
          </w:p>
          <w:p w14:paraId="453D45C9" w14:textId="4255DC79" w:rsidR="0010739E" w:rsidRPr="0068101B" w:rsidRDefault="00C13928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812" w:type="dxa"/>
          </w:tcPr>
          <w:p w14:paraId="5AAB0EE1" w14:textId="0336E18D" w:rsidR="0010739E" w:rsidRPr="00C13928" w:rsidRDefault="00C13928" w:rsidP="00B34A91">
            <w:pPr>
              <w:jc w:val="center"/>
              <w:rPr>
                <w:rFonts w:ascii="Times New Roman" w:hAnsi="Times New Roman" w:cs="Times New Roman"/>
              </w:rPr>
            </w:pPr>
            <w:r w:rsidRPr="00C13928">
              <w:rPr>
                <w:rFonts w:ascii="Times New Roman" w:hAnsi="Times New Roman" w:cs="Times New Roman"/>
              </w:rPr>
              <w:t>Egz. pisemny</w:t>
            </w:r>
          </w:p>
        </w:tc>
        <w:tc>
          <w:tcPr>
            <w:tcW w:w="1812" w:type="dxa"/>
          </w:tcPr>
          <w:p w14:paraId="6F66A5ED" w14:textId="64205D15" w:rsidR="0010739E" w:rsidRDefault="00C13928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Dorota Ławecka, prof. UW</w:t>
            </w:r>
          </w:p>
        </w:tc>
        <w:tc>
          <w:tcPr>
            <w:tcW w:w="1813" w:type="dxa"/>
          </w:tcPr>
          <w:p w14:paraId="5C79354A" w14:textId="2158039A" w:rsidR="007C60D7" w:rsidRDefault="00022309" w:rsidP="00C13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27.01,godz.</w:t>
            </w:r>
            <w:r w:rsidR="00C13928">
              <w:rPr>
                <w:rFonts w:ascii="Times New Roman" w:hAnsi="Times New Roman" w:cs="Times New Roman"/>
              </w:rPr>
              <w:t>12:00</w:t>
            </w:r>
            <w:r w:rsidR="00096CDE">
              <w:rPr>
                <w:rFonts w:ascii="Times New Roman" w:hAnsi="Times New Roman" w:cs="Times New Roman"/>
              </w:rPr>
              <w:t xml:space="preserve">, </w:t>
            </w:r>
          </w:p>
          <w:p w14:paraId="4FF86D48" w14:textId="06363A4F" w:rsidR="0010739E" w:rsidRPr="0068101B" w:rsidRDefault="007C60D7" w:rsidP="00C139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ZWS, </w:t>
            </w:r>
            <w:r w:rsidR="00096CDE">
              <w:rPr>
                <w:rFonts w:ascii="Times New Roman" w:hAnsi="Times New Roman" w:cs="Times New Roman"/>
              </w:rPr>
              <w:t>sala 1.23</w:t>
            </w:r>
          </w:p>
        </w:tc>
        <w:tc>
          <w:tcPr>
            <w:tcW w:w="1960" w:type="dxa"/>
          </w:tcPr>
          <w:p w14:paraId="5141C2C9" w14:textId="77777777" w:rsidR="00C13928" w:rsidRDefault="00C13928" w:rsidP="00C13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24.02, godz. 9:00</w:t>
            </w:r>
          </w:p>
          <w:p w14:paraId="08854A7C" w14:textId="62DA6C0A" w:rsidR="0010739E" w:rsidRPr="0068101B" w:rsidRDefault="00C13928" w:rsidP="00C139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1.19</w:t>
            </w:r>
          </w:p>
        </w:tc>
      </w:tr>
      <w:tr w:rsidR="00B34A91" w14:paraId="31D00958" w14:textId="77777777" w:rsidTr="008867A4">
        <w:tc>
          <w:tcPr>
            <w:tcW w:w="1812" w:type="dxa"/>
          </w:tcPr>
          <w:p w14:paraId="3964977A" w14:textId="7510C350" w:rsidR="00B34A91" w:rsidRPr="0068101B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Lektura tekstów akadyjskich 2.1</w:t>
            </w:r>
          </w:p>
        </w:tc>
        <w:tc>
          <w:tcPr>
            <w:tcW w:w="1812" w:type="dxa"/>
          </w:tcPr>
          <w:p w14:paraId="6313E7A7" w14:textId="251D6963" w:rsidR="00B34A91" w:rsidRPr="0068101B" w:rsidRDefault="005F6197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</w:t>
            </w:r>
            <w:r w:rsidR="00B34A91" w:rsidRPr="0068101B"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0DAAE4B0" w14:textId="6444B584" w:rsidR="00B34A91" w:rsidRPr="0068101B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Mgr Ł. Klima</w:t>
            </w:r>
          </w:p>
        </w:tc>
        <w:tc>
          <w:tcPr>
            <w:tcW w:w="1813" w:type="dxa"/>
          </w:tcPr>
          <w:p w14:paraId="75237DB5" w14:textId="6D9A715A" w:rsidR="006E5B66" w:rsidRDefault="001E5F8B" w:rsidP="006E5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  <w:r w:rsidR="00E35C5E">
              <w:rPr>
                <w:rFonts w:ascii="Times New Roman" w:hAnsi="Times New Roman" w:cs="Times New Roman"/>
              </w:rPr>
              <w:t>. godz.</w:t>
            </w:r>
            <w:r w:rsidR="006E5B66">
              <w:rPr>
                <w:rFonts w:ascii="Times New Roman" w:hAnsi="Times New Roman" w:cs="Times New Roman"/>
              </w:rPr>
              <w:t xml:space="preserve">13:00 </w:t>
            </w:r>
          </w:p>
          <w:p w14:paraId="7013E071" w14:textId="5DFF7B4C" w:rsidR="0068101B" w:rsidRPr="0068101B" w:rsidRDefault="00B34A91" w:rsidP="00FE6692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 w:rsidR="00EC01F7">
              <w:rPr>
                <w:rFonts w:ascii="Times New Roman" w:hAnsi="Times New Roman" w:cs="Times New Roman"/>
              </w:rPr>
              <w:t xml:space="preserve"> 1.2</w:t>
            </w:r>
            <w:r w:rsidR="00BF0B4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0" w:type="dxa"/>
          </w:tcPr>
          <w:p w14:paraId="3D8ED64C" w14:textId="215CF0C0" w:rsidR="00B34A91" w:rsidRDefault="00A51D1A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  <w:r w:rsidR="00194DF6">
              <w:rPr>
                <w:rFonts w:ascii="Times New Roman" w:hAnsi="Times New Roman" w:cs="Times New Roman"/>
              </w:rPr>
              <w:t>. godz. 15</w:t>
            </w:r>
            <w:r w:rsidR="00E53E91">
              <w:rPr>
                <w:rFonts w:ascii="Times New Roman" w:hAnsi="Times New Roman" w:cs="Times New Roman"/>
              </w:rPr>
              <w:t>:</w:t>
            </w:r>
            <w:r w:rsidR="00194DF6">
              <w:rPr>
                <w:rFonts w:ascii="Times New Roman" w:hAnsi="Times New Roman" w:cs="Times New Roman"/>
              </w:rPr>
              <w:t>00</w:t>
            </w:r>
          </w:p>
          <w:p w14:paraId="45964B35" w14:textId="75463814" w:rsidR="00194DF6" w:rsidRPr="0068101B" w:rsidRDefault="00194DF6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ZWS, sala 1.20</w:t>
            </w:r>
          </w:p>
        </w:tc>
      </w:tr>
      <w:tr w:rsidR="00B34A91" w14:paraId="2100030C" w14:textId="77777777" w:rsidTr="008867A4">
        <w:tc>
          <w:tcPr>
            <w:tcW w:w="1812" w:type="dxa"/>
          </w:tcPr>
          <w:p w14:paraId="15034DB0" w14:textId="5105943E" w:rsidR="00B34A91" w:rsidRPr="0068101B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Piśmiennictwo Mezopotamii 2</w:t>
            </w:r>
          </w:p>
        </w:tc>
        <w:tc>
          <w:tcPr>
            <w:tcW w:w="1812" w:type="dxa"/>
          </w:tcPr>
          <w:p w14:paraId="3AC80ED0" w14:textId="34D09697" w:rsidR="00B34A91" w:rsidRPr="0068101B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101B">
              <w:rPr>
                <w:rFonts w:ascii="Times New Roman" w:hAnsi="Times New Roman" w:cs="Times New Roman"/>
              </w:rPr>
              <w:t>Zal</w:t>
            </w:r>
            <w:proofErr w:type="spellEnd"/>
            <w:r w:rsidRPr="0068101B">
              <w:rPr>
                <w:rFonts w:ascii="Times New Roman" w:hAnsi="Times New Roman" w:cs="Times New Roman"/>
              </w:rPr>
              <w:t>./o.</w:t>
            </w:r>
          </w:p>
        </w:tc>
        <w:tc>
          <w:tcPr>
            <w:tcW w:w="1812" w:type="dxa"/>
          </w:tcPr>
          <w:p w14:paraId="27ED0C0B" w14:textId="5B0E2DDC" w:rsidR="00B34A91" w:rsidRPr="0068101B" w:rsidRDefault="00B34A91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Dr hab. O. Drewnowska</w:t>
            </w:r>
          </w:p>
        </w:tc>
        <w:tc>
          <w:tcPr>
            <w:tcW w:w="1813" w:type="dxa"/>
          </w:tcPr>
          <w:p w14:paraId="7197303F" w14:textId="73190D2C" w:rsidR="00031669" w:rsidRDefault="00FF5988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4.02. godz. </w:t>
            </w:r>
            <w:r w:rsidR="0077577B">
              <w:rPr>
                <w:rFonts w:ascii="Times New Roman" w:hAnsi="Times New Roman" w:cs="Times New Roman"/>
              </w:rPr>
              <w:t>11</w:t>
            </w:r>
            <w:r w:rsidR="00BF0B48">
              <w:rPr>
                <w:rFonts w:ascii="Times New Roman" w:hAnsi="Times New Roman" w:cs="Times New Roman"/>
              </w:rPr>
              <w:t>:</w:t>
            </w:r>
            <w:r w:rsidR="0077577B">
              <w:rPr>
                <w:rFonts w:ascii="Times New Roman" w:hAnsi="Times New Roman" w:cs="Times New Roman"/>
              </w:rPr>
              <w:t>30</w:t>
            </w:r>
          </w:p>
          <w:p w14:paraId="4BF3CA9A" w14:textId="0F94432B" w:rsidR="00B34A91" w:rsidRPr="0068101B" w:rsidRDefault="0068101B" w:rsidP="00B34A91">
            <w:pPr>
              <w:jc w:val="center"/>
              <w:rPr>
                <w:rFonts w:ascii="Times New Roman" w:hAnsi="Times New Roman" w:cs="Times New Roman"/>
              </w:rPr>
            </w:pPr>
            <w:r w:rsidRPr="0068101B">
              <w:rPr>
                <w:rFonts w:ascii="Times New Roman" w:hAnsi="Times New Roman" w:cs="Times New Roman"/>
              </w:rPr>
              <w:t>ZWS, sala</w:t>
            </w:r>
            <w:r w:rsidR="0077577B">
              <w:rPr>
                <w:rFonts w:ascii="Times New Roman" w:hAnsi="Times New Roman" w:cs="Times New Roman"/>
              </w:rPr>
              <w:t xml:space="preserve"> 1.20</w:t>
            </w:r>
          </w:p>
        </w:tc>
        <w:tc>
          <w:tcPr>
            <w:tcW w:w="1960" w:type="dxa"/>
          </w:tcPr>
          <w:p w14:paraId="08A59A90" w14:textId="678B2CD7" w:rsidR="00B34A91" w:rsidRDefault="00D60579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423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 godz.</w:t>
            </w:r>
            <w:r w:rsidR="0022423B">
              <w:rPr>
                <w:rFonts w:ascii="Times New Roman" w:hAnsi="Times New Roman" w:cs="Times New Roman"/>
              </w:rPr>
              <w:t>14</w:t>
            </w:r>
            <w:r w:rsidR="00BF0B48">
              <w:rPr>
                <w:rFonts w:ascii="Times New Roman" w:hAnsi="Times New Roman" w:cs="Times New Roman"/>
              </w:rPr>
              <w:t>:</w:t>
            </w:r>
            <w:r w:rsidR="0022423B">
              <w:rPr>
                <w:rFonts w:ascii="Times New Roman" w:hAnsi="Times New Roman" w:cs="Times New Roman"/>
              </w:rPr>
              <w:t>00</w:t>
            </w:r>
          </w:p>
          <w:p w14:paraId="62B05028" w14:textId="52E71062" w:rsidR="0022423B" w:rsidRPr="0068101B" w:rsidRDefault="0022423B" w:rsidP="00B3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ZWS</w:t>
            </w:r>
            <w:r w:rsidR="00BF0B48">
              <w:rPr>
                <w:rFonts w:ascii="Times New Roman" w:hAnsi="Times New Roman" w:cs="Times New Roman"/>
              </w:rPr>
              <w:t>, sala 1.20</w:t>
            </w:r>
          </w:p>
        </w:tc>
      </w:tr>
    </w:tbl>
    <w:p w14:paraId="7B915F20" w14:textId="77777777" w:rsidR="00B34A91" w:rsidRPr="007B4238" w:rsidRDefault="00B34A91" w:rsidP="007B42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4A91" w:rsidRPr="007B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38"/>
    <w:rsid w:val="0002073A"/>
    <w:rsid w:val="00022309"/>
    <w:rsid w:val="00031592"/>
    <w:rsid w:val="00031669"/>
    <w:rsid w:val="000940B9"/>
    <w:rsid w:val="00096CDE"/>
    <w:rsid w:val="000E6727"/>
    <w:rsid w:val="0010739E"/>
    <w:rsid w:val="0011560F"/>
    <w:rsid w:val="00176D2C"/>
    <w:rsid w:val="00177930"/>
    <w:rsid w:val="00194DF6"/>
    <w:rsid w:val="001E5F8B"/>
    <w:rsid w:val="00216C8E"/>
    <w:rsid w:val="0022423B"/>
    <w:rsid w:val="00234B4D"/>
    <w:rsid w:val="00235EB6"/>
    <w:rsid w:val="002419A4"/>
    <w:rsid w:val="00244589"/>
    <w:rsid w:val="002458A9"/>
    <w:rsid w:val="00256FB7"/>
    <w:rsid w:val="002663BD"/>
    <w:rsid w:val="0027291C"/>
    <w:rsid w:val="00294DE6"/>
    <w:rsid w:val="00297A3F"/>
    <w:rsid w:val="002D438B"/>
    <w:rsid w:val="003300EB"/>
    <w:rsid w:val="00362F3B"/>
    <w:rsid w:val="003677F7"/>
    <w:rsid w:val="003B5BC4"/>
    <w:rsid w:val="003F4A91"/>
    <w:rsid w:val="00400477"/>
    <w:rsid w:val="00407263"/>
    <w:rsid w:val="00441DE6"/>
    <w:rsid w:val="0047094E"/>
    <w:rsid w:val="004928E5"/>
    <w:rsid w:val="004D469E"/>
    <w:rsid w:val="00541F27"/>
    <w:rsid w:val="00542D5D"/>
    <w:rsid w:val="00550622"/>
    <w:rsid w:val="00585B05"/>
    <w:rsid w:val="005F6197"/>
    <w:rsid w:val="006016EC"/>
    <w:rsid w:val="0064036E"/>
    <w:rsid w:val="0068101B"/>
    <w:rsid w:val="00682981"/>
    <w:rsid w:val="0069422C"/>
    <w:rsid w:val="006A01DF"/>
    <w:rsid w:val="006A3ED4"/>
    <w:rsid w:val="006E5B66"/>
    <w:rsid w:val="006E7DFA"/>
    <w:rsid w:val="007032A7"/>
    <w:rsid w:val="00723FF5"/>
    <w:rsid w:val="0073046B"/>
    <w:rsid w:val="00744379"/>
    <w:rsid w:val="00762261"/>
    <w:rsid w:val="0077577B"/>
    <w:rsid w:val="007A589D"/>
    <w:rsid w:val="007B4238"/>
    <w:rsid w:val="007C281C"/>
    <w:rsid w:val="007C60D7"/>
    <w:rsid w:val="007E58B1"/>
    <w:rsid w:val="00812AC2"/>
    <w:rsid w:val="00820BCA"/>
    <w:rsid w:val="00822CDC"/>
    <w:rsid w:val="008240B3"/>
    <w:rsid w:val="00845D67"/>
    <w:rsid w:val="00864508"/>
    <w:rsid w:val="00871468"/>
    <w:rsid w:val="008761F2"/>
    <w:rsid w:val="008807D7"/>
    <w:rsid w:val="008867A4"/>
    <w:rsid w:val="00895B4A"/>
    <w:rsid w:val="008A6255"/>
    <w:rsid w:val="008E7EFD"/>
    <w:rsid w:val="0094086C"/>
    <w:rsid w:val="0095006E"/>
    <w:rsid w:val="00955B10"/>
    <w:rsid w:val="00975D5E"/>
    <w:rsid w:val="009A4721"/>
    <w:rsid w:val="009C55E6"/>
    <w:rsid w:val="009D4930"/>
    <w:rsid w:val="009D59AC"/>
    <w:rsid w:val="009E30AF"/>
    <w:rsid w:val="00A00FA0"/>
    <w:rsid w:val="00A057BC"/>
    <w:rsid w:val="00A172A1"/>
    <w:rsid w:val="00A34736"/>
    <w:rsid w:val="00A51D1A"/>
    <w:rsid w:val="00A82EB0"/>
    <w:rsid w:val="00A840E8"/>
    <w:rsid w:val="00AC0CC5"/>
    <w:rsid w:val="00AC4564"/>
    <w:rsid w:val="00AD7FA7"/>
    <w:rsid w:val="00AF53E5"/>
    <w:rsid w:val="00B34A91"/>
    <w:rsid w:val="00BA169D"/>
    <w:rsid w:val="00BA407A"/>
    <w:rsid w:val="00BB5215"/>
    <w:rsid w:val="00BF0B48"/>
    <w:rsid w:val="00C13928"/>
    <w:rsid w:val="00C26D7E"/>
    <w:rsid w:val="00C6589E"/>
    <w:rsid w:val="00C73A8B"/>
    <w:rsid w:val="00CF1576"/>
    <w:rsid w:val="00CF6090"/>
    <w:rsid w:val="00D60579"/>
    <w:rsid w:val="00DB5722"/>
    <w:rsid w:val="00E0102B"/>
    <w:rsid w:val="00E23666"/>
    <w:rsid w:val="00E35C5E"/>
    <w:rsid w:val="00E4552B"/>
    <w:rsid w:val="00E53E91"/>
    <w:rsid w:val="00E644B1"/>
    <w:rsid w:val="00E81AB7"/>
    <w:rsid w:val="00E86454"/>
    <w:rsid w:val="00EB3163"/>
    <w:rsid w:val="00EC01F7"/>
    <w:rsid w:val="00EE61A6"/>
    <w:rsid w:val="00EE6BAB"/>
    <w:rsid w:val="00F14317"/>
    <w:rsid w:val="00F15BBD"/>
    <w:rsid w:val="00F907B1"/>
    <w:rsid w:val="00F951D0"/>
    <w:rsid w:val="00FE5EC4"/>
    <w:rsid w:val="00FE6692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594B"/>
  <w15:chartTrackingRefBased/>
  <w15:docId w15:val="{24603599-B474-441B-AB0F-DAA2895D7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4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4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4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4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4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4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4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4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4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4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4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42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42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42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42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42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42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4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4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4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42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42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42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4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42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423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B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Drewnowska</dc:creator>
  <cp:keywords/>
  <dc:description/>
  <cp:lastModifiedBy>olga Drewnowska</cp:lastModifiedBy>
  <cp:revision>111</cp:revision>
  <dcterms:created xsi:type="dcterms:W3CDTF">2024-12-05T13:10:00Z</dcterms:created>
  <dcterms:modified xsi:type="dcterms:W3CDTF">2025-01-03T20:43:00Z</dcterms:modified>
</cp:coreProperties>
</file>